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556AE" w14:textId="77777777" w:rsidR="00FF1978" w:rsidRDefault="00FF1978" w:rsidP="00D8589F">
      <w:pPr>
        <w:shd w:val="clear" w:color="auto" w:fill="FFFFFF"/>
        <w:jc w:val="center"/>
        <w:textAlignment w:val="baseline"/>
        <w:rPr>
          <w:rFonts w:ascii="FS Lola" w:eastAsia="FS Lola" w:hAnsi="FS Lola" w:cs="FS Lola"/>
          <w:color w:val="58595B"/>
          <w:spacing w:val="-7"/>
          <w:u w:val="single"/>
          <w:lang w:val="en-US" w:eastAsia="en-US"/>
        </w:rPr>
      </w:pPr>
    </w:p>
    <w:p w14:paraId="52E34D00" w14:textId="27FE0659" w:rsidR="00D8589F" w:rsidRDefault="00D8589F" w:rsidP="00D8589F">
      <w:pPr>
        <w:shd w:val="clear" w:color="auto" w:fill="FFFFFF"/>
        <w:jc w:val="center"/>
        <w:textAlignment w:val="baseline"/>
        <w:rPr>
          <w:rFonts w:ascii="FS Lola" w:eastAsia="FS Lola" w:hAnsi="FS Lola" w:cs="FS Lola"/>
          <w:color w:val="58595B"/>
          <w:spacing w:val="-7"/>
          <w:u w:val="single"/>
          <w:lang w:val="en-US" w:eastAsia="en-US"/>
        </w:rPr>
      </w:pPr>
      <w:r w:rsidRPr="00D8589F">
        <w:rPr>
          <w:rFonts w:ascii="FS Lola" w:eastAsia="FS Lola" w:hAnsi="FS Lola" w:cs="FS Lola"/>
          <w:color w:val="58595B"/>
          <w:spacing w:val="-7"/>
          <w:u w:val="single"/>
          <w:lang w:val="en-US" w:eastAsia="en-US"/>
        </w:rPr>
        <w:t xml:space="preserve">SERVING SUCCESS LLP (T/A </w:t>
      </w:r>
      <w:r w:rsidR="00C069BF">
        <w:rPr>
          <w:rFonts w:ascii="FS Lola" w:eastAsia="FS Lola" w:hAnsi="FS Lola" w:cs="FS Lola"/>
          <w:color w:val="58595B"/>
          <w:spacing w:val="-7"/>
          <w:u w:val="single"/>
          <w:lang w:val="en-US" w:eastAsia="en-US"/>
        </w:rPr>
        <w:t>EFFINGHAM SCHOOLS TENNIS ACADEMY “ES</w:t>
      </w:r>
      <w:r w:rsidRPr="00D8589F">
        <w:rPr>
          <w:rFonts w:ascii="FS Lola" w:eastAsia="FS Lola" w:hAnsi="FS Lola" w:cs="FS Lola"/>
          <w:color w:val="58595B"/>
          <w:spacing w:val="-7"/>
          <w:u w:val="single"/>
          <w:lang w:val="en-US" w:eastAsia="en-US"/>
        </w:rPr>
        <w:t>TA”</w:t>
      </w:r>
      <w:r w:rsidR="00C554EB">
        <w:rPr>
          <w:rFonts w:ascii="FS Lola" w:eastAsia="FS Lola" w:hAnsi="FS Lola" w:cs="FS Lola"/>
          <w:color w:val="58595B"/>
          <w:spacing w:val="-7"/>
          <w:u w:val="single"/>
          <w:lang w:val="en-US" w:eastAsia="en-US"/>
        </w:rPr>
        <w:t xml:space="preserve"> (formerly known as ST TERESA’S TENNIS ACADEMY “STTA”)</w:t>
      </w:r>
      <w:r w:rsidRPr="00D8589F">
        <w:rPr>
          <w:rFonts w:ascii="FS Lola" w:eastAsia="FS Lola" w:hAnsi="FS Lola" w:cs="FS Lola"/>
          <w:color w:val="58595B"/>
          <w:spacing w:val="-7"/>
          <w:u w:val="single"/>
          <w:lang w:val="en-US" w:eastAsia="en-US"/>
        </w:rPr>
        <w:t>) – PRIVACY POLICY</w:t>
      </w:r>
    </w:p>
    <w:p w14:paraId="69930A72" w14:textId="77777777" w:rsidR="00A15F56" w:rsidRDefault="00A15F56" w:rsidP="00D8589F">
      <w:pPr>
        <w:shd w:val="clear" w:color="auto" w:fill="FFFFFF"/>
        <w:jc w:val="center"/>
        <w:textAlignment w:val="baseline"/>
        <w:rPr>
          <w:rFonts w:ascii="FS Lola" w:eastAsia="FS Lola" w:hAnsi="FS Lola" w:cs="FS Lola"/>
          <w:color w:val="58595B"/>
          <w:spacing w:val="-7"/>
          <w:u w:val="single"/>
          <w:lang w:val="en-US" w:eastAsia="en-US"/>
        </w:rPr>
      </w:pPr>
    </w:p>
    <w:p w14:paraId="4904B55E" w14:textId="4812193A" w:rsidR="00A15F56" w:rsidRPr="00A15F56" w:rsidRDefault="00A15F56" w:rsidP="00D8589F">
      <w:pPr>
        <w:shd w:val="clear" w:color="auto" w:fill="FFFFFF"/>
        <w:jc w:val="center"/>
        <w:textAlignment w:val="baseline"/>
        <w:rPr>
          <w:rFonts w:ascii="FS Lola" w:eastAsia="FS Lola" w:hAnsi="FS Lola" w:cs="FS Lola"/>
          <w:i/>
          <w:color w:val="58595B"/>
          <w:spacing w:val="-7"/>
          <w:lang w:val="en-US" w:eastAsia="en-US"/>
        </w:rPr>
      </w:pPr>
      <w:r w:rsidRPr="00A15F56">
        <w:rPr>
          <w:rFonts w:ascii="FS Lola" w:eastAsia="FS Lola" w:hAnsi="FS Lola" w:cs="FS Lola"/>
          <w:i/>
          <w:color w:val="58595B"/>
          <w:spacing w:val="-7"/>
          <w:lang w:val="en-US" w:eastAsia="en-US"/>
        </w:rPr>
        <w:t>Last updated</w:t>
      </w:r>
      <w:r w:rsidR="0052050D">
        <w:rPr>
          <w:rFonts w:ascii="FS Lola" w:eastAsia="FS Lola" w:hAnsi="FS Lola" w:cs="FS Lola"/>
          <w:i/>
          <w:color w:val="58595B"/>
          <w:spacing w:val="-7"/>
          <w:lang w:val="en-US" w:eastAsia="en-US"/>
        </w:rPr>
        <w:t>:</w:t>
      </w:r>
      <w:r w:rsidR="00C069BF">
        <w:rPr>
          <w:rFonts w:ascii="FS Lola" w:eastAsia="FS Lola" w:hAnsi="FS Lola" w:cs="FS Lola"/>
          <w:i/>
          <w:color w:val="58595B"/>
          <w:spacing w:val="-7"/>
          <w:lang w:val="en-US" w:eastAsia="en-US"/>
        </w:rPr>
        <w:t xml:space="preserve"> September 2019</w:t>
      </w:r>
    </w:p>
    <w:p w14:paraId="5278C8C5" w14:textId="77777777" w:rsidR="00D8589F" w:rsidRDefault="00D8589F" w:rsidP="00D8589F">
      <w:pPr>
        <w:shd w:val="clear" w:color="auto" w:fill="FFFFFF"/>
        <w:jc w:val="both"/>
        <w:textAlignment w:val="baseline"/>
        <w:rPr>
          <w:rFonts w:ascii="FS Lola" w:eastAsia="FS Lola" w:hAnsi="FS Lola" w:cs="FS Lola"/>
          <w:color w:val="58595B"/>
          <w:spacing w:val="-7"/>
          <w:sz w:val="28"/>
          <w:szCs w:val="28"/>
          <w:lang w:val="en-US" w:eastAsia="en-US"/>
        </w:rPr>
      </w:pPr>
    </w:p>
    <w:p w14:paraId="6B8DF902"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 xml:space="preserve">For the purposes of the General Data Protection Regulation ("GDPR") and UK data protection laws, the controller is Serving Success LLP (the “Venue”) of 42 Badingham Drive, Fetcham, Surrey KT22 9HA.  </w:t>
      </w:r>
    </w:p>
    <w:p w14:paraId="4096B112"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7013D661" w14:textId="77777777" w:rsidR="00D8589F" w:rsidRPr="00D8589F" w:rsidRDefault="00D8589F" w:rsidP="00D8589F">
      <w:pPr>
        <w:shd w:val="clear" w:color="auto" w:fill="FFFFFF"/>
        <w:jc w:val="both"/>
        <w:textAlignment w:val="baseline"/>
        <w:rPr>
          <w:rFonts w:ascii="FS Lola" w:eastAsia="FS Lola" w:hAnsi="FS Lola" w:cs="FS Lola"/>
          <w:b/>
          <w:color w:val="58595B"/>
          <w:spacing w:val="-7"/>
          <w:lang w:val="en-US" w:eastAsia="en-US"/>
        </w:rPr>
      </w:pPr>
      <w:r w:rsidRPr="00D8589F">
        <w:rPr>
          <w:rFonts w:ascii="FS Lola" w:eastAsia="FS Lola" w:hAnsi="FS Lola" w:cs="FS Lola"/>
          <w:b/>
          <w:color w:val="58595B"/>
          <w:spacing w:val="-7"/>
          <w:lang w:val="en-US" w:eastAsia="en-US"/>
        </w:rPr>
        <w:t>About this document</w:t>
      </w:r>
    </w:p>
    <w:p w14:paraId="44143515"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56454B8E" w14:textId="45C95D4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 xml:space="preserve">This privacy policy sets out the way we process your personal data and we’ve created this privacy policy to make sure you are aware of how we use your data as a </w:t>
      </w:r>
      <w:r>
        <w:rPr>
          <w:rFonts w:ascii="FS Lola" w:eastAsia="FS Lola" w:hAnsi="FS Lola" w:cs="FS Lola"/>
          <w:color w:val="58595B"/>
          <w:spacing w:val="-7"/>
          <w:lang w:val="en-US" w:eastAsia="en-US"/>
        </w:rPr>
        <w:t>member</w:t>
      </w:r>
      <w:r w:rsidRPr="00D8589F">
        <w:rPr>
          <w:rFonts w:ascii="FS Lola" w:eastAsia="FS Lola" w:hAnsi="FS Lola" w:cs="FS Lola"/>
          <w:color w:val="58595B"/>
          <w:spacing w:val="-7"/>
          <w:lang w:val="en-US" w:eastAsia="en-US"/>
        </w:rPr>
        <w:t xml:space="preserve"> of our tennis venue. </w:t>
      </w:r>
    </w:p>
    <w:p w14:paraId="3B707A20"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6509FAE9" w14:textId="77777777" w:rsidR="00D8589F" w:rsidRPr="00D8589F" w:rsidRDefault="00D8589F" w:rsidP="00D8589F">
      <w:pPr>
        <w:shd w:val="clear" w:color="auto" w:fill="FFFFFF"/>
        <w:jc w:val="both"/>
        <w:textAlignment w:val="baseline"/>
        <w:rPr>
          <w:rFonts w:ascii="FS Lola" w:eastAsia="FS Lola" w:hAnsi="FS Lola" w:cs="FS Lola"/>
          <w:b/>
          <w:color w:val="58595B"/>
          <w:spacing w:val="-7"/>
          <w:lang w:val="en-US" w:eastAsia="en-US"/>
        </w:rPr>
      </w:pPr>
      <w:r w:rsidRPr="00D8589F">
        <w:rPr>
          <w:rFonts w:ascii="FS Lola" w:eastAsia="FS Lola" w:hAnsi="FS Lola" w:cs="FS Lola"/>
          <w:b/>
          <w:color w:val="58595B"/>
          <w:spacing w:val="-7"/>
          <w:lang w:val="en-US" w:eastAsia="en-US"/>
        </w:rPr>
        <w:t>How we collect your information</w:t>
      </w:r>
    </w:p>
    <w:p w14:paraId="4AEB9BF4"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4BCABB47"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We may collect your personal data in a few limited ways, namely:</w:t>
      </w:r>
    </w:p>
    <w:p w14:paraId="3B7F7241"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234EEAD3" w14:textId="4C8E9C6F" w:rsidR="00D8589F" w:rsidRPr="00D8589F" w:rsidRDefault="00D8589F" w:rsidP="00D8589F">
      <w:pPr>
        <w:numPr>
          <w:ilvl w:val="0"/>
          <w:numId w:val="4"/>
        </w:numPr>
        <w:shd w:val="clear" w:color="auto" w:fill="FFFFFF"/>
        <w:spacing w:after="160"/>
        <w:contextualSpacing/>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Directly from you, when you fill in an online</w:t>
      </w:r>
      <w:r w:rsidR="007843AF">
        <w:rPr>
          <w:rFonts w:ascii="FS Lola" w:eastAsia="FS Lola" w:hAnsi="FS Lola" w:cs="FS Lola"/>
          <w:color w:val="58595B"/>
          <w:spacing w:val="-7"/>
          <w:lang w:val="en-US" w:eastAsia="en-US"/>
        </w:rPr>
        <w:t xml:space="preserve"> or paper</w:t>
      </w:r>
      <w:r w:rsidRPr="00D8589F">
        <w:rPr>
          <w:rFonts w:ascii="FS Lola" w:eastAsia="FS Lola" w:hAnsi="FS Lola" w:cs="FS Lola"/>
          <w:color w:val="58595B"/>
          <w:spacing w:val="-7"/>
          <w:lang w:val="en-US" w:eastAsia="en-US"/>
        </w:rPr>
        <w:t xml:space="preserve"> booking form, when you make email enquiries directly with us, or when you interact with us during your time as a member in various other ways (for example, where you enter a competition, sign up for a course or lessons);</w:t>
      </w:r>
    </w:p>
    <w:p w14:paraId="259377DF" w14:textId="0916D2DC" w:rsidR="00D8589F" w:rsidRPr="00D8589F" w:rsidRDefault="00D8589F" w:rsidP="00D8589F">
      <w:pPr>
        <w:numPr>
          <w:ilvl w:val="0"/>
          <w:numId w:val="4"/>
        </w:numPr>
        <w:shd w:val="clear" w:color="auto" w:fill="FFFFFF"/>
        <w:spacing w:after="160"/>
        <w:contextualSpacing/>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From someone else who has co</w:t>
      </w:r>
      <w:r>
        <w:rPr>
          <w:rFonts w:ascii="FS Lola" w:eastAsia="FS Lola" w:hAnsi="FS Lola" w:cs="FS Lola"/>
          <w:color w:val="58595B"/>
          <w:spacing w:val="-7"/>
          <w:lang w:val="en-US" w:eastAsia="en-US"/>
        </w:rPr>
        <w:t>mpleted a booking form or co</w:t>
      </w:r>
      <w:r w:rsidRPr="00D8589F">
        <w:rPr>
          <w:rFonts w:ascii="FS Lola" w:eastAsia="FS Lola" w:hAnsi="FS Lola" w:cs="FS Lola"/>
          <w:color w:val="58595B"/>
          <w:spacing w:val="-7"/>
          <w:lang w:val="en-US" w:eastAsia="en-US"/>
        </w:rPr>
        <w:t xml:space="preserve">ntacted us on your behalf </w:t>
      </w:r>
      <w:r>
        <w:rPr>
          <w:rFonts w:ascii="FS Lola" w:eastAsia="FS Lola" w:hAnsi="FS Lola" w:cs="FS Lola"/>
          <w:color w:val="58595B"/>
          <w:spacing w:val="-7"/>
          <w:lang w:val="en-US" w:eastAsia="en-US"/>
        </w:rPr>
        <w:t>enquiring about tennis lesson (for example a family member, friend</w:t>
      </w:r>
      <w:r w:rsidRPr="00D8589F">
        <w:rPr>
          <w:rFonts w:ascii="FS Lola" w:eastAsia="FS Lola" w:hAnsi="FS Lola" w:cs="FS Lola"/>
          <w:color w:val="58595B"/>
          <w:spacing w:val="-7"/>
          <w:lang w:val="en-US" w:eastAsia="en-US"/>
        </w:rPr>
        <w:t xml:space="preserve"> </w:t>
      </w:r>
      <w:r>
        <w:rPr>
          <w:rFonts w:ascii="FS Lola" w:eastAsia="FS Lola" w:hAnsi="FS Lola" w:cs="FS Lola"/>
          <w:color w:val="58595B"/>
          <w:spacing w:val="-7"/>
          <w:lang w:val="en-US" w:eastAsia="en-US"/>
        </w:rPr>
        <w:t xml:space="preserve">or tennis coach </w:t>
      </w:r>
      <w:r w:rsidRPr="00D8589F">
        <w:rPr>
          <w:rFonts w:ascii="FS Lola" w:eastAsia="FS Lola" w:hAnsi="FS Lola" w:cs="FS Lola"/>
          <w:color w:val="58595B"/>
          <w:spacing w:val="-7"/>
          <w:lang w:val="en-US" w:eastAsia="en-US"/>
        </w:rPr>
        <w:t>who has provided us with your contact details for that purpose);</w:t>
      </w:r>
    </w:p>
    <w:p w14:paraId="7E7045A0" w14:textId="77777777" w:rsidR="00D8589F" w:rsidRPr="00D8589F" w:rsidRDefault="00D8589F" w:rsidP="00D8589F">
      <w:pPr>
        <w:shd w:val="clear" w:color="auto" w:fill="FFFFFF"/>
        <w:ind w:left="720"/>
        <w:contextualSpacing/>
        <w:jc w:val="both"/>
        <w:textAlignment w:val="baseline"/>
        <w:rPr>
          <w:rFonts w:ascii="FS Lola" w:eastAsia="FS Lola" w:hAnsi="FS Lola" w:cs="FS Lola"/>
          <w:color w:val="58595B"/>
          <w:spacing w:val="-7"/>
          <w:lang w:val="en-US" w:eastAsia="en-US"/>
        </w:rPr>
      </w:pPr>
    </w:p>
    <w:p w14:paraId="342C18F7" w14:textId="77777777" w:rsidR="00D8589F" w:rsidRPr="00D8589F" w:rsidRDefault="00D8589F" w:rsidP="00D8589F">
      <w:pPr>
        <w:shd w:val="clear" w:color="auto" w:fill="FFFFFF"/>
        <w:jc w:val="both"/>
        <w:textAlignment w:val="baseline"/>
        <w:rPr>
          <w:rFonts w:ascii="FS Lola" w:eastAsia="FS Lola" w:hAnsi="FS Lola" w:cs="FS Lola"/>
          <w:b/>
          <w:color w:val="58595B"/>
          <w:spacing w:val="-7"/>
          <w:lang w:val="en-US" w:eastAsia="en-US"/>
        </w:rPr>
      </w:pPr>
      <w:r w:rsidRPr="00D8589F">
        <w:rPr>
          <w:rFonts w:ascii="FS Lola" w:eastAsia="FS Lola" w:hAnsi="FS Lola" w:cs="FS Lola"/>
          <w:b/>
          <w:color w:val="58595B"/>
          <w:spacing w:val="-7"/>
          <w:lang w:val="en-US" w:eastAsia="en-US"/>
        </w:rPr>
        <w:t>The types of information we collect</w:t>
      </w:r>
    </w:p>
    <w:p w14:paraId="1AC68FBA"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4E849DCC"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We may collect the following types of personal data about you:</w:t>
      </w:r>
    </w:p>
    <w:p w14:paraId="50A68309"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1EFDC7A3" w14:textId="6454823F" w:rsidR="00D8589F" w:rsidRDefault="00D8589F" w:rsidP="00D8589F">
      <w:pPr>
        <w:numPr>
          <w:ilvl w:val="0"/>
          <w:numId w:val="4"/>
        </w:numPr>
        <w:shd w:val="clear" w:color="auto" w:fill="FFFFFF"/>
        <w:spacing w:after="160"/>
        <w:contextualSpacing/>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Contact and communications information, including your contact</w:t>
      </w:r>
      <w:r w:rsidRPr="00D8589F">
        <w:rPr>
          <w:rFonts w:cs="Arial"/>
        </w:rPr>
        <w:t xml:space="preserve"> </w:t>
      </w:r>
      <w:r w:rsidRPr="00D8589F">
        <w:rPr>
          <w:rFonts w:ascii="FS Lola" w:eastAsia="FS Lola" w:hAnsi="FS Lola" w:cs="FS Lola"/>
          <w:color w:val="58595B"/>
          <w:spacing w:val="-7"/>
          <w:lang w:val="en-US" w:eastAsia="en-US"/>
        </w:rPr>
        <w:t>details (including email address(es), telephone numbers and postal address(es) and records of communications and interactions we have had with you);</w:t>
      </w:r>
    </w:p>
    <w:p w14:paraId="00F7C030" w14:textId="15627B01" w:rsidR="0020740E" w:rsidRDefault="0020740E" w:rsidP="00D8589F">
      <w:pPr>
        <w:numPr>
          <w:ilvl w:val="0"/>
          <w:numId w:val="4"/>
        </w:numPr>
        <w:shd w:val="clear" w:color="auto" w:fill="FFFFFF"/>
        <w:spacing w:after="160"/>
        <w:contextualSpacing/>
        <w:jc w:val="both"/>
        <w:textAlignment w:val="baseline"/>
        <w:rPr>
          <w:rFonts w:ascii="FS Lola" w:eastAsia="FS Lola" w:hAnsi="FS Lola" w:cs="FS Lola"/>
          <w:color w:val="58595B"/>
          <w:spacing w:val="-7"/>
          <w:lang w:val="en-US" w:eastAsia="en-US"/>
        </w:rPr>
      </w:pPr>
      <w:r>
        <w:rPr>
          <w:rFonts w:ascii="FS Lola" w:eastAsia="FS Lola" w:hAnsi="FS Lola" w:cs="FS Lola"/>
          <w:color w:val="58595B"/>
          <w:spacing w:val="-7"/>
          <w:lang w:val="en-US" w:eastAsia="en-US"/>
        </w:rPr>
        <w:t>Age and date of birth for the purposes of organising children’s groups;</w:t>
      </w:r>
    </w:p>
    <w:p w14:paraId="209BD062" w14:textId="59AD6684" w:rsidR="00D8589F" w:rsidRPr="00D8589F" w:rsidRDefault="00D8589F" w:rsidP="00D8589F">
      <w:pPr>
        <w:numPr>
          <w:ilvl w:val="0"/>
          <w:numId w:val="4"/>
        </w:numPr>
        <w:shd w:val="clear" w:color="auto" w:fill="FFFFFF"/>
        <w:spacing w:after="160"/>
        <w:contextualSpacing/>
        <w:jc w:val="both"/>
        <w:textAlignment w:val="baseline"/>
        <w:rPr>
          <w:rFonts w:ascii="FS Lola" w:eastAsia="FS Lola" w:hAnsi="FS Lola" w:cs="FS Lola"/>
          <w:color w:val="58595B"/>
          <w:spacing w:val="-7"/>
          <w:lang w:val="en-US" w:eastAsia="en-US"/>
        </w:rPr>
      </w:pPr>
      <w:r>
        <w:rPr>
          <w:rFonts w:ascii="FS Lola" w:eastAsia="FS Lola" w:hAnsi="FS Lola" w:cs="FS Lola"/>
          <w:color w:val="58595B"/>
          <w:spacing w:val="-7"/>
          <w:lang w:val="en-US" w:eastAsia="en-US"/>
        </w:rPr>
        <w:t xml:space="preserve">Information </w:t>
      </w:r>
      <w:r w:rsidRPr="00D8589F">
        <w:rPr>
          <w:rFonts w:ascii="FS Lola" w:eastAsia="FS Lola" w:hAnsi="FS Lola" w:cs="FS Lola"/>
          <w:color w:val="58595B"/>
          <w:spacing w:val="-7"/>
          <w:lang w:val="en-US" w:eastAsia="en-US"/>
        </w:rPr>
        <w:t>about your health or medical conditions, where you have volunteered this, for example so that we can cater for you when you attend a Venue social event or a course/camp.</w:t>
      </w:r>
    </w:p>
    <w:p w14:paraId="5CFA2315" w14:textId="77777777" w:rsidR="00A15F56" w:rsidRDefault="00A15F56" w:rsidP="00D8589F">
      <w:pPr>
        <w:shd w:val="clear" w:color="auto" w:fill="FFFFFF"/>
        <w:jc w:val="both"/>
        <w:textAlignment w:val="baseline"/>
        <w:rPr>
          <w:rFonts w:ascii="FS Lola" w:eastAsia="FS Lola" w:hAnsi="FS Lola" w:cs="FS Lola"/>
          <w:color w:val="58595B"/>
          <w:spacing w:val="-7"/>
          <w:lang w:val="en-US" w:eastAsia="en-US"/>
        </w:rPr>
      </w:pPr>
      <w:bookmarkStart w:id="0" w:name="_GoBack"/>
      <w:bookmarkEnd w:id="0"/>
    </w:p>
    <w:p w14:paraId="59B1BFE2" w14:textId="77777777" w:rsidR="00D8589F" w:rsidRPr="00D8589F" w:rsidRDefault="00D8589F" w:rsidP="00D8589F">
      <w:pPr>
        <w:shd w:val="clear" w:color="auto" w:fill="FFFFFF"/>
        <w:jc w:val="both"/>
        <w:textAlignment w:val="baseline"/>
        <w:rPr>
          <w:rFonts w:ascii="FS Lola" w:eastAsia="FS Lola" w:hAnsi="FS Lola" w:cs="FS Lola"/>
          <w:b/>
          <w:color w:val="58595B"/>
          <w:spacing w:val="-7"/>
          <w:lang w:val="en-US" w:eastAsia="en-US"/>
        </w:rPr>
      </w:pPr>
      <w:r w:rsidRPr="00D8589F">
        <w:rPr>
          <w:rFonts w:ascii="FS Lola" w:eastAsia="FS Lola" w:hAnsi="FS Lola" w:cs="FS Lola"/>
          <w:b/>
          <w:color w:val="58595B"/>
          <w:spacing w:val="-7"/>
          <w:lang w:val="en-US" w:eastAsia="en-US"/>
        </w:rPr>
        <w:lastRenderedPageBreak/>
        <w:t>How we use personal data</w:t>
      </w:r>
    </w:p>
    <w:p w14:paraId="131B1B3E"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11F0E0B5"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Personal data provided to us will be used for the purposes set out at the time of collection and, where relevant, in accordance with any preferences you express.</w:t>
      </w:r>
    </w:p>
    <w:p w14:paraId="60E948A8"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70954B1E"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More generally, we will use your personal data for the following purposes:</w:t>
      </w:r>
    </w:p>
    <w:p w14:paraId="2A6FA1EE"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747EDFC1" w14:textId="0C955796" w:rsidR="00D8589F" w:rsidRPr="00FF1978" w:rsidRDefault="00FF1978" w:rsidP="00FF1978">
      <w:pPr>
        <w:numPr>
          <w:ilvl w:val="0"/>
          <w:numId w:val="2"/>
        </w:numPr>
        <w:shd w:val="clear" w:color="auto" w:fill="FFFFFF"/>
        <w:spacing w:after="160"/>
        <w:ind w:left="709" w:hanging="349"/>
        <w:contextualSpacing/>
        <w:jc w:val="both"/>
        <w:textAlignment w:val="baseline"/>
        <w:rPr>
          <w:rFonts w:ascii="FS Lola" w:eastAsia="FS Lola" w:hAnsi="FS Lola" w:cs="FS Lola"/>
          <w:color w:val="58595B"/>
          <w:spacing w:val="-7"/>
          <w:lang w:val="en-US" w:eastAsia="en-US"/>
        </w:rPr>
      </w:pPr>
      <w:r>
        <w:rPr>
          <w:rFonts w:ascii="FS Lola" w:eastAsia="FS Lola" w:hAnsi="FS Lola" w:cs="FS Lola"/>
          <w:color w:val="58595B"/>
          <w:spacing w:val="-7"/>
          <w:lang w:val="en-US" w:eastAsia="en-US"/>
        </w:rPr>
        <w:t>I</w:t>
      </w:r>
      <w:r w:rsidR="00D8589F" w:rsidRPr="00FF1978">
        <w:rPr>
          <w:rFonts w:ascii="FS Lola" w:eastAsia="FS Lola" w:hAnsi="FS Lola" w:cs="FS Lola"/>
          <w:color w:val="58595B"/>
          <w:spacing w:val="-7"/>
          <w:lang w:val="en-US" w:eastAsia="en-US"/>
        </w:rPr>
        <w:t>nforming you about court / facilities opening hours;</w:t>
      </w:r>
    </w:p>
    <w:p w14:paraId="36849DA0" w14:textId="77777777" w:rsidR="00D8589F" w:rsidRPr="00D8589F" w:rsidRDefault="00D8589F" w:rsidP="00FF1978">
      <w:pPr>
        <w:shd w:val="clear" w:color="auto" w:fill="FFFFFF"/>
        <w:contextualSpacing/>
        <w:jc w:val="both"/>
        <w:textAlignment w:val="baseline"/>
        <w:rPr>
          <w:rFonts w:ascii="FS Lola" w:eastAsia="FS Lola" w:hAnsi="FS Lola" w:cs="FS Lola"/>
          <w:color w:val="58595B"/>
          <w:spacing w:val="-7"/>
          <w:lang w:val="en-US" w:eastAsia="en-US"/>
        </w:rPr>
      </w:pPr>
    </w:p>
    <w:p w14:paraId="189FC19E" w14:textId="43108B15" w:rsidR="00D8589F" w:rsidRPr="00D8589F" w:rsidRDefault="00D8589F" w:rsidP="00D8589F">
      <w:pPr>
        <w:numPr>
          <w:ilvl w:val="0"/>
          <w:numId w:val="2"/>
        </w:numPr>
        <w:shd w:val="clear" w:color="auto" w:fill="FFFFFF"/>
        <w:spacing w:after="160"/>
        <w:ind w:left="709" w:hanging="349"/>
        <w:contextualSpacing/>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Fulfilment of orders for goods and services, including court bookings</w:t>
      </w:r>
      <w:r w:rsidR="0020740E">
        <w:rPr>
          <w:rFonts w:ascii="FS Lola" w:eastAsia="FS Lola" w:hAnsi="FS Lola" w:cs="FS Lola"/>
          <w:color w:val="58595B"/>
          <w:spacing w:val="-7"/>
          <w:lang w:val="en-US" w:eastAsia="en-US"/>
        </w:rPr>
        <w:t xml:space="preserve"> and lessons</w:t>
      </w:r>
      <w:r w:rsidRPr="00D8589F">
        <w:rPr>
          <w:rFonts w:ascii="FS Lola" w:eastAsia="FS Lola" w:hAnsi="FS Lola" w:cs="FS Lola"/>
          <w:color w:val="58595B"/>
          <w:spacing w:val="-7"/>
          <w:lang w:val="en-US" w:eastAsia="en-US"/>
        </w:rPr>
        <w:t>;</w:t>
      </w:r>
    </w:p>
    <w:p w14:paraId="3CB584D2"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1AB553FE" w14:textId="77777777" w:rsidR="00D8589F" w:rsidRPr="00D8589F" w:rsidRDefault="00D8589F" w:rsidP="00D8589F">
      <w:pPr>
        <w:numPr>
          <w:ilvl w:val="0"/>
          <w:numId w:val="2"/>
        </w:numPr>
        <w:shd w:val="clear" w:color="auto" w:fill="FFFFFF"/>
        <w:spacing w:after="160"/>
        <w:ind w:left="709" w:hanging="349"/>
        <w:contextualSpacing/>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Research and statistical analysis about who is playing tennis in our Venue;</w:t>
      </w:r>
    </w:p>
    <w:p w14:paraId="3963F9BC" w14:textId="77777777" w:rsidR="00D8589F" w:rsidRPr="00D8589F" w:rsidRDefault="00D8589F" w:rsidP="00D8589F">
      <w:pPr>
        <w:shd w:val="clear" w:color="auto" w:fill="FFFFFF"/>
        <w:ind w:left="709"/>
        <w:contextualSpacing/>
        <w:jc w:val="both"/>
        <w:textAlignment w:val="baseline"/>
        <w:rPr>
          <w:rFonts w:ascii="FS Lola" w:eastAsia="FS Lola" w:hAnsi="FS Lola" w:cs="FS Lola"/>
          <w:color w:val="58595B"/>
          <w:spacing w:val="-7"/>
          <w:lang w:val="en-US" w:eastAsia="en-US"/>
        </w:rPr>
      </w:pPr>
    </w:p>
    <w:p w14:paraId="4B707F8E" w14:textId="77777777" w:rsidR="00D8589F" w:rsidRPr="00D8589F" w:rsidRDefault="00D8589F" w:rsidP="00D8589F">
      <w:pPr>
        <w:numPr>
          <w:ilvl w:val="0"/>
          <w:numId w:val="2"/>
        </w:numPr>
        <w:shd w:val="clear" w:color="auto" w:fill="FFFFFF"/>
        <w:spacing w:after="160"/>
        <w:ind w:left="709" w:hanging="349"/>
        <w:contextualSpacing/>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Communication about our Venue activities that we think may be of interest to you;</w:t>
      </w:r>
    </w:p>
    <w:p w14:paraId="134713E4" w14:textId="77777777" w:rsidR="00D8589F" w:rsidRPr="00D8589F" w:rsidRDefault="00D8589F" w:rsidP="006138AC">
      <w:pPr>
        <w:shd w:val="clear" w:color="auto" w:fill="FFFFFF"/>
        <w:contextualSpacing/>
        <w:jc w:val="both"/>
        <w:textAlignment w:val="baseline"/>
        <w:rPr>
          <w:rFonts w:ascii="FS Lola" w:eastAsia="FS Lola" w:hAnsi="FS Lola" w:cs="FS Lola"/>
          <w:color w:val="58595B"/>
          <w:spacing w:val="-7"/>
          <w:lang w:val="en-US" w:eastAsia="en-US"/>
        </w:rPr>
      </w:pPr>
    </w:p>
    <w:p w14:paraId="28D2C7C7" w14:textId="6C2FF56B" w:rsidR="00D8589F" w:rsidRPr="00D8589F" w:rsidRDefault="00D8589F" w:rsidP="00D8589F">
      <w:pPr>
        <w:numPr>
          <w:ilvl w:val="0"/>
          <w:numId w:val="2"/>
        </w:numPr>
        <w:shd w:val="clear" w:color="auto" w:fill="FFFFFF"/>
        <w:spacing w:after="160"/>
        <w:ind w:left="709" w:hanging="349"/>
        <w:contextualSpacing/>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Promoting our Venue and promoting goods and services of third parties (for example, equipment supp</w:t>
      </w:r>
      <w:r w:rsidR="00FF1978">
        <w:rPr>
          <w:rFonts w:ascii="FS Lola" w:eastAsia="FS Lola" w:hAnsi="FS Lola" w:cs="FS Lola"/>
          <w:color w:val="58595B"/>
          <w:spacing w:val="-7"/>
          <w:lang w:val="en-US" w:eastAsia="en-US"/>
        </w:rPr>
        <w:t xml:space="preserve">liers </w:t>
      </w:r>
      <w:r w:rsidRPr="00D8589F">
        <w:rPr>
          <w:rFonts w:ascii="FS Lola" w:eastAsia="FS Lola" w:hAnsi="FS Lola" w:cs="FS Lola"/>
          <w:color w:val="58595B"/>
          <w:spacing w:val="-7"/>
          <w:lang w:val="en-US" w:eastAsia="en-US"/>
        </w:rPr>
        <w:t>and organisers of tennis events) where we think this will be of interest to you;</w:t>
      </w:r>
    </w:p>
    <w:p w14:paraId="3946EEBE" w14:textId="77777777" w:rsidR="00D8589F" w:rsidRPr="00D8589F" w:rsidRDefault="00D8589F" w:rsidP="00D8589F">
      <w:pPr>
        <w:shd w:val="clear" w:color="auto" w:fill="FFFFFF"/>
        <w:ind w:left="709"/>
        <w:contextualSpacing/>
        <w:jc w:val="both"/>
        <w:textAlignment w:val="baseline"/>
        <w:rPr>
          <w:rFonts w:ascii="FS Lola" w:eastAsia="FS Lola" w:hAnsi="FS Lola" w:cs="FS Lola"/>
          <w:color w:val="58595B"/>
          <w:spacing w:val="-7"/>
          <w:lang w:val="en-US" w:eastAsia="en-US"/>
        </w:rPr>
      </w:pPr>
    </w:p>
    <w:p w14:paraId="7141B381" w14:textId="77777777" w:rsidR="00D8589F" w:rsidRDefault="00D8589F" w:rsidP="00D8589F">
      <w:pPr>
        <w:shd w:val="clear" w:color="auto" w:fill="FFFFFF"/>
        <w:ind w:left="709"/>
        <w:contextualSpacing/>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where this is necessary for our legitimate interests (or the legitimate interests of a third party), and/or where we have your consent, as applicable.</w:t>
      </w:r>
    </w:p>
    <w:p w14:paraId="1ED1B1BA" w14:textId="77777777" w:rsidR="00887CFC" w:rsidRDefault="00887CFC" w:rsidP="00887CFC">
      <w:pPr>
        <w:shd w:val="clear" w:color="auto" w:fill="FFFFFF"/>
        <w:contextualSpacing/>
        <w:jc w:val="both"/>
        <w:textAlignment w:val="baseline"/>
        <w:rPr>
          <w:rFonts w:ascii="FS Lola" w:eastAsia="FS Lola" w:hAnsi="FS Lola" w:cs="FS Lola"/>
          <w:color w:val="58595B"/>
          <w:spacing w:val="-7"/>
          <w:lang w:val="en-US" w:eastAsia="en-US"/>
        </w:rPr>
      </w:pPr>
    </w:p>
    <w:p w14:paraId="6D9BEEA8" w14:textId="5E36FB0C" w:rsidR="00887CFC" w:rsidRPr="00887CFC" w:rsidRDefault="00887CFC" w:rsidP="00887CFC">
      <w:pPr>
        <w:shd w:val="clear" w:color="auto" w:fill="FFFFFF"/>
        <w:contextualSpacing/>
        <w:jc w:val="both"/>
        <w:textAlignment w:val="baseline"/>
        <w:rPr>
          <w:rFonts w:ascii="FS Lola" w:eastAsia="FS Lola" w:hAnsi="FS Lola" w:cs="FS Lola"/>
          <w:b/>
          <w:color w:val="58595B"/>
          <w:spacing w:val="-7"/>
          <w:lang w:val="en-US" w:eastAsia="en-US"/>
        </w:rPr>
      </w:pPr>
      <w:r w:rsidRPr="00887CFC">
        <w:rPr>
          <w:rFonts w:ascii="FS Lola" w:eastAsia="FS Lola" w:hAnsi="FS Lola" w:cs="FS Lola"/>
          <w:b/>
          <w:color w:val="58595B"/>
          <w:spacing w:val="-7"/>
          <w:lang w:val="en-US" w:eastAsia="en-US"/>
        </w:rPr>
        <w:t>How we store personal data</w:t>
      </w:r>
    </w:p>
    <w:p w14:paraId="121F84D1" w14:textId="77777777" w:rsidR="00887CFC" w:rsidRDefault="00887CFC" w:rsidP="00887CFC">
      <w:pPr>
        <w:shd w:val="clear" w:color="auto" w:fill="FFFFFF"/>
        <w:contextualSpacing/>
        <w:jc w:val="both"/>
        <w:textAlignment w:val="baseline"/>
        <w:rPr>
          <w:rFonts w:ascii="FS Lola" w:eastAsia="FS Lola" w:hAnsi="FS Lola" w:cs="FS Lola"/>
          <w:color w:val="58595B"/>
          <w:spacing w:val="-7"/>
          <w:lang w:val="en-US" w:eastAsia="en-US"/>
        </w:rPr>
      </w:pPr>
    </w:p>
    <w:p w14:paraId="7E49F33E" w14:textId="676F95BB" w:rsidR="00887CFC" w:rsidRPr="00D8589F" w:rsidRDefault="00D055A3" w:rsidP="00887CFC">
      <w:pPr>
        <w:shd w:val="clear" w:color="auto" w:fill="FFFFFF"/>
        <w:contextualSpacing/>
        <w:jc w:val="both"/>
        <w:textAlignment w:val="baseline"/>
        <w:rPr>
          <w:rFonts w:ascii="FS Lola" w:eastAsia="FS Lola" w:hAnsi="FS Lola" w:cs="FS Lola"/>
          <w:color w:val="58595B"/>
          <w:spacing w:val="-7"/>
          <w:lang w:val="en-US" w:eastAsia="en-US"/>
        </w:rPr>
      </w:pPr>
      <w:r>
        <w:rPr>
          <w:rFonts w:ascii="FS Lola" w:eastAsia="FS Lola" w:hAnsi="FS Lola" w:cs="FS Lola"/>
          <w:color w:val="58595B"/>
          <w:spacing w:val="-7"/>
          <w:lang w:val="en-US" w:eastAsia="en-US"/>
        </w:rPr>
        <w:t xml:space="preserve">Personal data may be stored online or offline on numerous devices.  The data will only be accessible by ourselves, or by our coaches with our express permission, in order to provide the services requested by yourself.  </w:t>
      </w:r>
    </w:p>
    <w:p w14:paraId="00905CD2"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3D4588A1" w14:textId="77777777" w:rsidR="00D8589F" w:rsidRPr="00D8589F" w:rsidRDefault="00D8589F" w:rsidP="00D8589F">
      <w:pPr>
        <w:shd w:val="clear" w:color="auto" w:fill="FFFFFF"/>
        <w:jc w:val="both"/>
        <w:textAlignment w:val="baseline"/>
        <w:rPr>
          <w:rFonts w:ascii="FS Lola" w:eastAsia="FS Lola" w:hAnsi="FS Lola" w:cs="FS Lola"/>
          <w:b/>
          <w:color w:val="58595B"/>
          <w:spacing w:val="-7"/>
          <w:lang w:val="en-US" w:eastAsia="en-US"/>
        </w:rPr>
      </w:pPr>
      <w:r w:rsidRPr="00D8589F">
        <w:rPr>
          <w:rFonts w:ascii="FS Lola" w:eastAsia="FS Lola" w:hAnsi="FS Lola" w:cs="FS Lola"/>
          <w:b/>
          <w:color w:val="58595B"/>
          <w:spacing w:val="-7"/>
          <w:lang w:val="en-US" w:eastAsia="en-US"/>
        </w:rPr>
        <w:t>Your marketing preferences</w:t>
      </w:r>
    </w:p>
    <w:p w14:paraId="2F976600"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75608961" w14:textId="7C08FB5D" w:rsidR="00D8589F" w:rsidRPr="00D8589F" w:rsidRDefault="00D8589F" w:rsidP="00851056">
      <w:pPr>
        <w:shd w:val="clear" w:color="auto" w:fill="FFFFFF"/>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 xml:space="preserve">We will always respect your wishes in respect of what type of communications you want to receive from us and how you want to receive them. There are some </w:t>
      </w:r>
      <w:r w:rsidR="00851056">
        <w:rPr>
          <w:rFonts w:ascii="FS Lola" w:eastAsia="FS Lola" w:hAnsi="FS Lola" w:cs="FS Lola"/>
          <w:color w:val="58595B"/>
          <w:spacing w:val="-7"/>
          <w:lang w:val="en-US" w:eastAsia="en-US"/>
        </w:rPr>
        <w:t xml:space="preserve">Venue related </w:t>
      </w:r>
      <w:r w:rsidRPr="00D8589F">
        <w:rPr>
          <w:rFonts w:ascii="FS Lola" w:eastAsia="FS Lola" w:hAnsi="FS Lola" w:cs="FS Lola"/>
          <w:color w:val="58595B"/>
          <w:spacing w:val="-7"/>
          <w:lang w:val="en-US" w:eastAsia="en-US"/>
        </w:rPr>
        <w:t>communications, however, that we need to send you regardles</w:t>
      </w:r>
      <w:r w:rsidR="00851056">
        <w:rPr>
          <w:rFonts w:ascii="FS Lola" w:eastAsia="FS Lola" w:hAnsi="FS Lola" w:cs="FS Lola"/>
          <w:color w:val="58595B"/>
          <w:spacing w:val="-7"/>
          <w:lang w:val="en-US" w:eastAsia="en-US"/>
        </w:rPr>
        <w:t xml:space="preserve">s of your marketing preferences </w:t>
      </w:r>
      <w:r w:rsidRPr="00D8589F">
        <w:rPr>
          <w:rFonts w:ascii="FS Lola" w:eastAsia="FS Lola" w:hAnsi="FS Lola" w:cs="FS Lola"/>
          <w:color w:val="58595B"/>
          <w:spacing w:val="-7"/>
          <w:lang w:val="en-US" w:eastAsia="en-US"/>
        </w:rPr>
        <w:t xml:space="preserve">such as </w:t>
      </w:r>
      <w:r w:rsidR="006138AC">
        <w:rPr>
          <w:rFonts w:ascii="FS Lola" w:eastAsia="FS Lola" w:hAnsi="FS Lola" w:cs="FS Lola"/>
          <w:color w:val="58595B"/>
          <w:spacing w:val="-7"/>
          <w:lang w:val="en-US" w:eastAsia="en-US"/>
        </w:rPr>
        <w:t>renewal reminders</w:t>
      </w:r>
      <w:r w:rsidRPr="00D8589F">
        <w:rPr>
          <w:rFonts w:ascii="FS Lola" w:eastAsia="FS Lola" w:hAnsi="FS Lola" w:cs="FS Lola"/>
          <w:color w:val="58595B"/>
          <w:spacing w:val="-7"/>
          <w:lang w:val="en-US" w:eastAsia="en-US"/>
        </w:rPr>
        <w:t xml:space="preserve">, </w:t>
      </w:r>
      <w:r w:rsidR="00B6138B">
        <w:rPr>
          <w:rFonts w:ascii="FS Lola" w:eastAsia="FS Lola" w:hAnsi="FS Lola" w:cs="FS Lola"/>
          <w:color w:val="58595B"/>
          <w:spacing w:val="-7"/>
          <w:lang w:val="en-US" w:eastAsia="en-US"/>
        </w:rPr>
        <w:t xml:space="preserve">changes to schedules, </w:t>
      </w:r>
      <w:r w:rsidRPr="00D8589F">
        <w:rPr>
          <w:rFonts w:ascii="FS Lola" w:eastAsia="FS Lola" w:hAnsi="FS Lola" w:cs="FS Lola"/>
          <w:color w:val="58595B"/>
          <w:spacing w:val="-7"/>
          <w:lang w:val="en-US" w:eastAsia="en-US"/>
        </w:rPr>
        <w:t>notices of formal meetings and information about venue closures and holiday opening hours.</w:t>
      </w:r>
    </w:p>
    <w:p w14:paraId="138332A5"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2B3AA6B4"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You are in control of how we communicate with you. You can update your choices and/or your contact details by contacting us at:</w:t>
      </w:r>
    </w:p>
    <w:p w14:paraId="041A1B2A"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7890D094" w14:textId="0DA8AB91"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 xml:space="preserve">Telephone: </w:t>
      </w:r>
      <w:r w:rsidR="00FF1978">
        <w:rPr>
          <w:rFonts w:ascii="FS Lola" w:eastAsia="FS Lola" w:hAnsi="FS Lola" w:cs="FS Lola"/>
          <w:color w:val="58595B"/>
          <w:spacing w:val="-7"/>
          <w:lang w:val="en-US" w:eastAsia="en-US"/>
        </w:rPr>
        <w:t>07980 604372</w:t>
      </w:r>
    </w:p>
    <w:p w14:paraId="669EB20D" w14:textId="3414232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Email: </w:t>
      </w:r>
      <w:hyperlink r:id="rId7" w:history="1">
        <w:r w:rsidR="00C069BF" w:rsidRPr="00232B48">
          <w:rPr>
            <w:rStyle w:val="Hyperlink"/>
            <w:rFonts w:ascii="FS Lola" w:eastAsia="FS Lola" w:hAnsi="FS Lola" w:cs="FS Lola"/>
            <w:spacing w:val="-7"/>
            <w:lang w:val="en-US" w:eastAsia="en-US"/>
          </w:rPr>
          <w:t>esta@effinghamschools.org</w:t>
        </w:r>
      </w:hyperlink>
      <w:r w:rsidR="00C069BF">
        <w:rPr>
          <w:rFonts w:ascii="FS Lola" w:eastAsia="FS Lola" w:hAnsi="FS Lola" w:cs="FS Lola"/>
          <w:spacing w:val="-7"/>
          <w:lang w:val="en-US" w:eastAsia="en-US"/>
        </w:rPr>
        <w:t xml:space="preserve"> </w:t>
      </w:r>
    </w:p>
    <w:p w14:paraId="4177919F" w14:textId="25708B0C" w:rsidR="00FF1978" w:rsidRPr="00A15F56" w:rsidRDefault="00D8589F" w:rsidP="00D8589F">
      <w:pPr>
        <w:shd w:val="clear" w:color="auto" w:fill="FFFFFF"/>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 xml:space="preserve">Post: </w:t>
      </w:r>
      <w:r w:rsidR="00FF1978">
        <w:rPr>
          <w:rFonts w:ascii="FS Lola" w:eastAsia="FS Lola" w:hAnsi="FS Lola" w:cs="FS Lola"/>
          <w:color w:val="58595B"/>
          <w:spacing w:val="-7"/>
          <w:lang w:val="en-US" w:eastAsia="en-US"/>
        </w:rPr>
        <w:t>42 Badingham Drive, Fetcham, Surrey KT22 9HA</w:t>
      </w:r>
    </w:p>
    <w:p w14:paraId="02B2E15C" w14:textId="77777777" w:rsidR="00D8589F" w:rsidRPr="00D8589F" w:rsidRDefault="00D8589F" w:rsidP="00D8589F">
      <w:pPr>
        <w:shd w:val="clear" w:color="auto" w:fill="FFFFFF"/>
        <w:jc w:val="both"/>
        <w:textAlignment w:val="baseline"/>
        <w:rPr>
          <w:rFonts w:ascii="FS Lola" w:eastAsia="FS Lola" w:hAnsi="FS Lola" w:cs="FS Lola"/>
          <w:b/>
          <w:color w:val="58595B"/>
          <w:spacing w:val="-7"/>
          <w:lang w:val="en-US" w:eastAsia="en-US"/>
        </w:rPr>
      </w:pPr>
      <w:r w:rsidRPr="00D8589F">
        <w:rPr>
          <w:rFonts w:ascii="FS Lola" w:eastAsia="FS Lola" w:hAnsi="FS Lola" w:cs="FS Lola"/>
          <w:b/>
          <w:color w:val="58595B"/>
          <w:spacing w:val="-7"/>
          <w:lang w:val="en-US" w:eastAsia="en-US"/>
        </w:rPr>
        <w:lastRenderedPageBreak/>
        <w:t>Sharing your information with others</w:t>
      </w:r>
    </w:p>
    <w:p w14:paraId="237C2A3D"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6D6D3941"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We do not sell or share your personal data for other organisations to use other than as set out below.</w:t>
      </w:r>
    </w:p>
    <w:p w14:paraId="123A7451"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79846FA0" w14:textId="767A8C1C" w:rsidR="00D8589F" w:rsidRPr="00D8589F" w:rsidRDefault="00D8589F" w:rsidP="00FF1978">
      <w:pPr>
        <w:shd w:val="clear" w:color="auto" w:fill="FFFFFF"/>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Personal data collected and processed by</w:t>
      </w:r>
      <w:r w:rsidR="00FF1978">
        <w:rPr>
          <w:rFonts w:ascii="FS Lola" w:eastAsia="FS Lola" w:hAnsi="FS Lola" w:cs="FS Lola"/>
          <w:color w:val="58595B"/>
          <w:spacing w:val="-7"/>
          <w:lang w:val="en-US" w:eastAsia="en-US"/>
        </w:rPr>
        <w:t xml:space="preserve"> us may be shared with o</w:t>
      </w:r>
      <w:r w:rsidRPr="00D8589F">
        <w:rPr>
          <w:rFonts w:ascii="FS Lola" w:eastAsia="FS Lola" w:hAnsi="FS Lola" w:cs="FS Lola"/>
          <w:color w:val="58595B"/>
          <w:spacing w:val="-7"/>
          <w:lang w:val="en-US" w:eastAsia="en-US"/>
        </w:rPr>
        <w:t xml:space="preserve">ur </w:t>
      </w:r>
      <w:r w:rsidR="006138AC">
        <w:rPr>
          <w:rFonts w:ascii="FS Lola" w:eastAsia="FS Lola" w:hAnsi="FS Lola" w:cs="FS Lola"/>
          <w:color w:val="58595B"/>
          <w:spacing w:val="-7"/>
          <w:lang w:val="en-US" w:eastAsia="en-US"/>
        </w:rPr>
        <w:t>coaches</w:t>
      </w:r>
      <w:r w:rsidRPr="00D8589F">
        <w:rPr>
          <w:rFonts w:ascii="FS Lola" w:eastAsia="FS Lola" w:hAnsi="FS Lola" w:cs="FS Lola"/>
          <w:color w:val="58595B"/>
          <w:spacing w:val="-7"/>
          <w:lang w:val="en-US" w:eastAsia="en-US"/>
        </w:rPr>
        <w:t xml:space="preserve"> and volunteers, for the purposes of administering your </w:t>
      </w:r>
      <w:r w:rsidR="006138AC">
        <w:rPr>
          <w:rFonts w:ascii="FS Lola" w:eastAsia="FS Lola" w:hAnsi="FS Lola" w:cs="FS Lola"/>
          <w:color w:val="58595B"/>
          <w:spacing w:val="-7"/>
          <w:lang w:val="en-US" w:eastAsia="en-US"/>
        </w:rPr>
        <w:t>lessons</w:t>
      </w:r>
      <w:r w:rsidRPr="00D8589F">
        <w:rPr>
          <w:rFonts w:ascii="FS Lola" w:eastAsia="FS Lola" w:hAnsi="FS Lola" w:cs="FS Lola"/>
          <w:color w:val="58595B"/>
          <w:spacing w:val="-7"/>
          <w:lang w:val="en-US" w:eastAsia="en-US"/>
        </w:rPr>
        <w:t>.</w:t>
      </w:r>
    </w:p>
    <w:p w14:paraId="096C54A8"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1BF85A52" w14:textId="77777777" w:rsidR="00D8589F" w:rsidRPr="00D8589F" w:rsidRDefault="00D8589F" w:rsidP="00D8589F">
      <w:pPr>
        <w:shd w:val="clear" w:color="auto" w:fill="FFFFFF"/>
        <w:jc w:val="both"/>
        <w:textAlignment w:val="baseline"/>
        <w:rPr>
          <w:rFonts w:ascii="FS Lola" w:eastAsia="FS Lola" w:hAnsi="FS Lola" w:cs="FS Lola"/>
          <w:b/>
          <w:color w:val="58595B"/>
          <w:spacing w:val="-7"/>
          <w:lang w:val="en-US" w:eastAsia="en-US"/>
        </w:rPr>
      </w:pPr>
      <w:r w:rsidRPr="00D8589F">
        <w:rPr>
          <w:rFonts w:ascii="FS Lola" w:eastAsia="FS Lola" w:hAnsi="FS Lola" w:cs="FS Lola"/>
          <w:b/>
          <w:color w:val="58595B"/>
          <w:spacing w:val="-7"/>
          <w:lang w:val="en-US" w:eastAsia="en-US"/>
        </w:rPr>
        <w:t>How long your information is kept</w:t>
      </w:r>
    </w:p>
    <w:p w14:paraId="21ADB27D"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1FA52FD1" w14:textId="6E9A0A61"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 xml:space="preserve">We keep your personal data only for as long as necessary for each purpose we use it. For most data, this means we retain it </w:t>
      </w:r>
      <w:r w:rsidR="006138AC">
        <w:rPr>
          <w:rFonts w:ascii="FS Lola" w:eastAsia="FS Lola" w:hAnsi="FS Lola" w:cs="FS Lola"/>
          <w:color w:val="58595B"/>
          <w:spacing w:val="-7"/>
          <w:lang w:val="en-US" w:eastAsia="en-US"/>
        </w:rPr>
        <w:t>for a period of seven</w:t>
      </w:r>
      <w:r w:rsidRPr="00D8589F">
        <w:rPr>
          <w:rFonts w:ascii="FS Lola" w:eastAsia="FS Lola" w:hAnsi="FS Lola" w:cs="FS Lola"/>
          <w:color w:val="58595B"/>
          <w:spacing w:val="-7"/>
          <w:lang w:val="en-US" w:eastAsia="en-US"/>
        </w:rPr>
        <w:t xml:space="preserve"> years after your last interaction with us (for accounting, tax reporting and record-keeping purposes). </w:t>
      </w:r>
    </w:p>
    <w:p w14:paraId="1F282691"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625C40A5" w14:textId="77777777" w:rsidR="00D8589F" w:rsidRPr="00D8589F" w:rsidRDefault="00D8589F" w:rsidP="00D8589F">
      <w:pPr>
        <w:shd w:val="clear" w:color="auto" w:fill="FFFFFF"/>
        <w:jc w:val="both"/>
        <w:textAlignment w:val="baseline"/>
        <w:rPr>
          <w:rFonts w:ascii="FS Lola" w:eastAsia="FS Lola" w:hAnsi="FS Lola" w:cs="FS Lola"/>
          <w:b/>
          <w:color w:val="58595B"/>
          <w:spacing w:val="-7"/>
          <w:lang w:val="en-US" w:eastAsia="en-US"/>
        </w:rPr>
      </w:pPr>
      <w:r w:rsidRPr="00D8589F">
        <w:rPr>
          <w:rFonts w:ascii="FS Lola" w:eastAsia="FS Lola" w:hAnsi="FS Lola" w:cs="FS Lola"/>
          <w:b/>
          <w:color w:val="58595B"/>
          <w:spacing w:val="-7"/>
          <w:lang w:val="en-US" w:eastAsia="en-US"/>
        </w:rPr>
        <w:t>Your rights</w:t>
      </w:r>
    </w:p>
    <w:p w14:paraId="0828EE16"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254263F0"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Under certain circumstances, by law you have the right to:</w:t>
      </w:r>
    </w:p>
    <w:p w14:paraId="7F00AC86"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57E795AD" w14:textId="77777777" w:rsidR="00D8589F" w:rsidRPr="00D8589F" w:rsidRDefault="00D8589F" w:rsidP="00D8589F">
      <w:pPr>
        <w:numPr>
          <w:ilvl w:val="0"/>
          <w:numId w:val="6"/>
        </w:numPr>
        <w:shd w:val="clear" w:color="auto" w:fill="FFFFFF"/>
        <w:spacing w:after="160"/>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Request access to your personal data (commonly known as a "data subject access request"). This enables you to receive a copy of the personal data we hold about you and to check that we are lawfully processing it.</w:t>
      </w:r>
    </w:p>
    <w:p w14:paraId="6A65F792" w14:textId="77777777" w:rsidR="00D8589F" w:rsidRPr="00D8589F" w:rsidRDefault="00D8589F" w:rsidP="00D8589F">
      <w:pPr>
        <w:numPr>
          <w:ilvl w:val="0"/>
          <w:numId w:val="6"/>
        </w:numPr>
        <w:shd w:val="clear" w:color="auto" w:fill="FFFFFF"/>
        <w:spacing w:after="160"/>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Request correction of the personal data that we hold about you. This enables you to have any incomplete or inaccurate information we hold about you corrected.</w:t>
      </w:r>
    </w:p>
    <w:p w14:paraId="64D78131" w14:textId="77777777" w:rsidR="00D8589F" w:rsidRPr="00D8589F" w:rsidRDefault="00D8589F" w:rsidP="00D8589F">
      <w:pPr>
        <w:numPr>
          <w:ilvl w:val="0"/>
          <w:numId w:val="6"/>
        </w:numPr>
        <w:shd w:val="clear" w:color="auto" w:fill="FFFFFF"/>
        <w:spacing w:after="160"/>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14:paraId="3A8416E2" w14:textId="77777777" w:rsidR="00D8589F" w:rsidRPr="00D8589F" w:rsidRDefault="00D8589F" w:rsidP="00D8589F">
      <w:pPr>
        <w:numPr>
          <w:ilvl w:val="0"/>
          <w:numId w:val="6"/>
        </w:numPr>
        <w:shd w:val="clear" w:color="auto" w:fill="FFFFFF"/>
        <w:spacing w:after="160"/>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 xml:space="preserve">Object to processing 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 </w:t>
      </w:r>
    </w:p>
    <w:p w14:paraId="786EAD05" w14:textId="77777777" w:rsidR="00D8589F" w:rsidRPr="00D8589F" w:rsidRDefault="00D8589F" w:rsidP="00D8589F">
      <w:pPr>
        <w:numPr>
          <w:ilvl w:val="0"/>
          <w:numId w:val="6"/>
        </w:numPr>
        <w:shd w:val="clear" w:color="auto" w:fill="FFFFFF"/>
        <w:spacing w:after="160"/>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Request the restriction of processing of your personal data. This enables you to ask us to suspend the processing of personal data about you, for example if you want us to establish its accuracy or the reason for processing it.  You can also withdraw your consent, where this is the basis for our processing your data (without affecting the lawfulness of our previous processing based on consent).</w:t>
      </w:r>
    </w:p>
    <w:p w14:paraId="48F09F9D" w14:textId="77777777" w:rsidR="00D8589F" w:rsidRPr="00D8589F" w:rsidRDefault="00D8589F" w:rsidP="00D8589F">
      <w:pPr>
        <w:numPr>
          <w:ilvl w:val="0"/>
          <w:numId w:val="6"/>
        </w:numPr>
        <w:shd w:val="clear" w:color="auto" w:fill="FFFFFF"/>
        <w:spacing w:after="160"/>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Request the transfer of your personal data to another party.</w:t>
      </w:r>
    </w:p>
    <w:p w14:paraId="52281B2F"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67A7A90C"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lastRenderedPageBreak/>
        <w:t>Please note that the above rights are not absolute, and we may be entitled to refuse requests where exceptions apply.</w:t>
      </w:r>
    </w:p>
    <w:p w14:paraId="260D1C6F" w14:textId="77777777" w:rsidR="00D8589F" w:rsidRPr="00D8589F" w:rsidRDefault="00D8589F" w:rsidP="00D8589F">
      <w:pPr>
        <w:shd w:val="clear" w:color="auto" w:fill="FFFFFF"/>
        <w:jc w:val="both"/>
        <w:textAlignment w:val="baseline"/>
        <w:rPr>
          <w:rFonts w:ascii="FS Lola" w:eastAsia="FS Lola" w:hAnsi="FS Lola" w:cs="FS Lola"/>
          <w:color w:val="58595B"/>
          <w:spacing w:val="-7"/>
          <w:lang w:val="en-US" w:eastAsia="en-US"/>
        </w:rPr>
      </w:pPr>
    </w:p>
    <w:p w14:paraId="60089774" w14:textId="77777777" w:rsidR="00D8589F" w:rsidRPr="00D8589F" w:rsidRDefault="00D8589F" w:rsidP="00D8589F">
      <w:pPr>
        <w:spacing w:after="160" w:line="259" w:lineRule="auto"/>
        <w:jc w:val="both"/>
        <w:rPr>
          <w:rFonts w:ascii="FS Lola" w:eastAsia="FS Lola" w:hAnsi="FS Lola" w:cs="FS Lola"/>
          <w:b/>
          <w:color w:val="58595B"/>
          <w:spacing w:val="-7"/>
          <w:lang w:val="en-US" w:eastAsia="en-US"/>
        </w:rPr>
      </w:pPr>
      <w:r w:rsidRPr="00D8589F">
        <w:rPr>
          <w:rFonts w:ascii="FS Lola" w:eastAsia="FS Lola" w:hAnsi="FS Lola" w:cs="FS Lola"/>
          <w:b/>
          <w:color w:val="58595B"/>
          <w:spacing w:val="-7"/>
          <w:lang w:val="en-US" w:eastAsia="en-US"/>
        </w:rPr>
        <w:t>Contact and complaints</w:t>
      </w:r>
    </w:p>
    <w:p w14:paraId="44A721C5" w14:textId="3381AC2B" w:rsidR="00D8589F" w:rsidRPr="00D8589F" w:rsidRDefault="00D8589F" w:rsidP="00D8589F">
      <w:pPr>
        <w:spacing w:before="100" w:beforeAutospacing="1" w:after="100" w:afterAutospacing="1"/>
        <w:jc w:val="both"/>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If you have any queries about this privacy policy or how we process your personal data, or if you wish to exercise any of your</w:t>
      </w:r>
      <w:r w:rsidR="00FF1978">
        <w:rPr>
          <w:rFonts w:ascii="FS Lola" w:eastAsia="FS Lola" w:hAnsi="FS Lola" w:cs="FS Lola"/>
          <w:color w:val="58595B"/>
          <w:spacing w:val="-7"/>
          <w:lang w:val="en-US" w:eastAsia="en-US"/>
        </w:rPr>
        <w:t xml:space="preserve"> legal rights, you may contact us by any of the following means</w:t>
      </w:r>
      <w:r w:rsidRPr="00D8589F">
        <w:rPr>
          <w:rFonts w:ascii="FS Lola" w:eastAsia="FS Lola" w:hAnsi="FS Lola" w:cs="FS Lola"/>
          <w:color w:val="58595B"/>
          <w:spacing w:val="-7"/>
          <w:lang w:val="en-US" w:eastAsia="en-US"/>
        </w:rPr>
        <w:t>:</w:t>
      </w:r>
    </w:p>
    <w:p w14:paraId="5AC75A3B" w14:textId="140D18DF" w:rsidR="00D8589F" w:rsidRPr="00D8589F" w:rsidRDefault="00C069BF" w:rsidP="00D8589F">
      <w:pPr>
        <w:numPr>
          <w:ilvl w:val="0"/>
          <w:numId w:val="5"/>
        </w:numPr>
        <w:spacing w:before="100" w:beforeAutospacing="1" w:after="180"/>
        <w:ind w:left="360"/>
        <w:jc w:val="both"/>
        <w:rPr>
          <w:rFonts w:ascii="FS Lola" w:eastAsia="FS Lola" w:hAnsi="FS Lola" w:cs="FS Lola"/>
          <w:color w:val="58595B"/>
          <w:spacing w:val="-7"/>
          <w:lang w:val="en-US" w:eastAsia="en-US"/>
        </w:rPr>
      </w:pPr>
      <w:r>
        <w:rPr>
          <w:rFonts w:ascii="FS Lola" w:eastAsia="FS Lola" w:hAnsi="FS Lola" w:cs="FS Lola"/>
          <w:color w:val="58595B"/>
          <w:spacing w:val="-7"/>
          <w:lang w:val="en-US" w:eastAsia="en-US"/>
        </w:rPr>
        <w:t>by email: esta@effinghamschools.org</w:t>
      </w:r>
      <w:r w:rsidR="00FF1978">
        <w:rPr>
          <w:rFonts w:ascii="FS Lola" w:eastAsia="FS Lola" w:hAnsi="FS Lola" w:cs="FS Lola"/>
          <w:color w:val="58595B"/>
          <w:spacing w:val="-7"/>
          <w:lang w:val="en-US" w:eastAsia="en-US"/>
        </w:rPr>
        <w:t>;</w:t>
      </w:r>
    </w:p>
    <w:p w14:paraId="2CDD7734" w14:textId="4A84C84B" w:rsidR="00D8589F" w:rsidRPr="00D8589F" w:rsidRDefault="00FF1978" w:rsidP="00D8589F">
      <w:pPr>
        <w:numPr>
          <w:ilvl w:val="0"/>
          <w:numId w:val="5"/>
        </w:numPr>
        <w:spacing w:before="100" w:beforeAutospacing="1" w:after="180"/>
        <w:ind w:left="360"/>
        <w:jc w:val="both"/>
        <w:rPr>
          <w:rFonts w:ascii="FS Lola" w:eastAsia="FS Lola" w:hAnsi="FS Lola" w:cs="FS Lola"/>
          <w:color w:val="58595B"/>
          <w:spacing w:val="-7"/>
          <w:lang w:val="en-US" w:eastAsia="en-US"/>
        </w:rPr>
      </w:pPr>
      <w:r>
        <w:rPr>
          <w:rFonts w:ascii="FS Lola" w:eastAsia="FS Lola" w:hAnsi="FS Lola" w:cs="FS Lola"/>
          <w:color w:val="58595B"/>
          <w:spacing w:val="-7"/>
          <w:lang w:val="en-US" w:eastAsia="en-US"/>
        </w:rPr>
        <w:t>by telephone: 07980 604372</w:t>
      </w:r>
      <w:r w:rsidR="00D8589F" w:rsidRPr="00D8589F">
        <w:rPr>
          <w:rFonts w:ascii="FS Lola" w:eastAsia="FS Lola" w:hAnsi="FS Lola" w:cs="FS Lola"/>
          <w:color w:val="58595B"/>
          <w:spacing w:val="-7"/>
          <w:lang w:val="en-US" w:eastAsia="en-US"/>
        </w:rPr>
        <w:t>;</w:t>
      </w:r>
    </w:p>
    <w:p w14:paraId="4732E3B3" w14:textId="0AB52050" w:rsidR="00D8589F" w:rsidRPr="00D8589F" w:rsidRDefault="00D8589F" w:rsidP="00D8589F">
      <w:pPr>
        <w:numPr>
          <w:ilvl w:val="0"/>
          <w:numId w:val="5"/>
        </w:numPr>
        <w:spacing w:before="100" w:beforeAutospacing="1" w:after="160"/>
        <w:ind w:left="360"/>
        <w:jc w:val="both"/>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t xml:space="preserve">or by post: </w:t>
      </w:r>
      <w:r w:rsidR="00FF1978">
        <w:rPr>
          <w:rFonts w:ascii="FS Lola" w:eastAsia="FS Lola" w:hAnsi="FS Lola" w:cs="FS Lola"/>
          <w:color w:val="58595B"/>
          <w:spacing w:val="-7"/>
          <w:lang w:val="en-US" w:eastAsia="en-US"/>
        </w:rPr>
        <w:t>42 Badingham Drive, Fetcham, Surrey KT22 9HA</w:t>
      </w:r>
      <w:r w:rsidRPr="00D8589F">
        <w:rPr>
          <w:rFonts w:ascii="FS Lola" w:eastAsia="FS Lola" w:hAnsi="FS Lola" w:cs="FS Lola"/>
          <w:color w:val="58595B"/>
          <w:spacing w:val="-7"/>
          <w:lang w:val="en-US" w:eastAsia="en-US"/>
        </w:rPr>
        <w:t>.</w:t>
      </w:r>
    </w:p>
    <w:p w14:paraId="065633C1" w14:textId="77777777" w:rsidR="00D8589F" w:rsidRPr="00D8589F" w:rsidRDefault="00D8589F" w:rsidP="00D8589F">
      <w:pPr>
        <w:spacing w:line="259" w:lineRule="auto"/>
        <w:jc w:val="both"/>
        <w:rPr>
          <w:rFonts w:ascii="FS Lola" w:eastAsia="FS Lola" w:hAnsi="FS Lola" w:cs="FS Lola"/>
          <w:color w:val="58595B"/>
          <w:spacing w:val="-7"/>
          <w:lang w:val="en-US" w:eastAsia="en-US"/>
        </w:rPr>
      </w:pPr>
      <w:r w:rsidRPr="00D8589F">
        <w:rPr>
          <w:rFonts w:ascii="FS Lola" w:eastAsia="FS Lola" w:hAnsi="FS Lola" w:cs="FS Lola"/>
          <w:color w:val="58595B"/>
          <w:spacing w:val="-7"/>
          <w:lang w:val="en-US" w:eastAsia="en-US"/>
        </w:rPr>
        <w:br/>
        <w:t xml:space="preserve">If you are not satisfied with how we are processing your personal data, you can make a complaint to the Information Commissioner. You can find out more about your rights under applicable data protection laws from the Information Commissioner’s Office website: </w:t>
      </w:r>
      <w:hyperlink r:id="rId8" w:history="1">
        <w:r w:rsidRPr="00D8589F">
          <w:rPr>
            <w:rFonts w:ascii="FS Lola" w:eastAsia="FS Lola" w:hAnsi="FS Lola" w:cs="FS Lola"/>
            <w:color w:val="58595B"/>
            <w:spacing w:val="-7"/>
            <w:lang w:val="en-US" w:eastAsia="en-US"/>
          </w:rPr>
          <w:t>www.ico.org.uk</w:t>
        </w:r>
      </w:hyperlink>
      <w:r w:rsidRPr="00D8589F">
        <w:rPr>
          <w:rFonts w:ascii="FS Lola" w:eastAsia="FS Lola" w:hAnsi="FS Lola" w:cs="FS Lola"/>
          <w:color w:val="58595B"/>
          <w:spacing w:val="-7"/>
          <w:lang w:val="en-US" w:eastAsia="en-US"/>
        </w:rPr>
        <w:t xml:space="preserve">. </w:t>
      </w:r>
    </w:p>
    <w:p w14:paraId="340C31E7" w14:textId="77777777" w:rsidR="00D8589F" w:rsidRPr="00D8589F" w:rsidRDefault="00D8589F" w:rsidP="00D8589F"/>
    <w:p w14:paraId="6FA11783" w14:textId="3E26A4D3" w:rsidR="0043493D" w:rsidRPr="00D8589F" w:rsidRDefault="0043493D" w:rsidP="00D8589F"/>
    <w:sectPr w:rsidR="0043493D" w:rsidRPr="00D8589F" w:rsidSect="00203F21">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32673" w14:textId="77777777" w:rsidR="00375C44" w:rsidRDefault="00375C44">
      <w:r>
        <w:separator/>
      </w:r>
    </w:p>
  </w:endnote>
  <w:endnote w:type="continuationSeparator" w:id="0">
    <w:p w14:paraId="625FF2DA" w14:textId="77777777" w:rsidR="00375C44" w:rsidRDefault="0037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FS Lol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5E937" w14:textId="77777777" w:rsidR="009C6907" w:rsidRDefault="00883EDC" w:rsidP="00D8589F">
    <w:pPr>
      <w:pStyle w:val="Footer"/>
      <w:framePr w:wrap="none" w:vAnchor="text" w:hAnchor="margin" w:xAlign="right" w:y="1"/>
      <w:rPr>
        <w:rStyle w:val="PageNumber"/>
      </w:rPr>
    </w:pPr>
    <w:r>
      <w:rPr>
        <w:rStyle w:val="PageNumber"/>
      </w:rPr>
      <w:fldChar w:fldCharType="begin"/>
    </w:r>
    <w:r w:rsidR="009C6907">
      <w:rPr>
        <w:rStyle w:val="PageNumber"/>
      </w:rPr>
      <w:instrText xml:space="preserve">PAGE  </w:instrText>
    </w:r>
    <w:r>
      <w:rPr>
        <w:rStyle w:val="PageNumber"/>
      </w:rPr>
      <w:fldChar w:fldCharType="end"/>
    </w:r>
  </w:p>
  <w:p w14:paraId="25E0A4B2" w14:textId="77777777" w:rsidR="009C6907" w:rsidRDefault="009C6907" w:rsidP="00D858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3CFDC" w14:textId="77777777" w:rsidR="00D8589F" w:rsidRDefault="00D8589F" w:rsidP="00740B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24C">
      <w:rPr>
        <w:rStyle w:val="PageNumber"/>
        <w:noProof/>
      </w:rPr>
      <w:t>2</w:t>
    </w:r>
    <w:r>
      <w:rPr>
        <w:rStyle w:val="PageNumber"/>
      </w:rPr>
      <w:fldChar w:fldCharType="end"/>
    </w:r>
  </w:p>
  <w:p w14:paraId="44CCA6F7" w14:textId="77777777" w:rsidR="009C6907" w:rsidRDefault="009C6907" w:rsidP="00D8589F">
    <w:pPr>
      <w:pStyle w:val="Footer"/>
      <w:framePr w:wrap="around" w:vAnchor="text" w:hAnchor="margin" w:xAlign="center" w:y="1"/>
      <w:ind w:right="360"/>
      <w:rPr>
        <w:rStyle w:val="PageNumber"/>
      </w:rPr>
    </w:pPr>
  </w:p>
  <w:p w14:paraId="7A2E1A68" w14:textId="77777777" w:rsidR="009C6907" w:rsidRDefault="000E5B8C">
    <w:pPr>
      <w:pStyle w:val="Footer"/>
    </w:pPr>
    <w:r>
      <w:rPr>
        <w:noProof/>
        <w:lang w:val="en-US" w:eastAsia="en-US"/>
      </w:rPr>
      <w:drawing>
        <wp:inline distT="0" distB="0" distL="0" distR="0" wp14:anchorId="5127F9CC" wp14:editId="05A6DD81">
          <wp:extent cx="5274310" cy="332135"/>
          <wp:effectExtent l="19050" t="0" r="2540" b="0"/>
          <wp:docPr id="2" name="Picture 2" descr="C:\Users\Lee\AppData\Local\Microsoft\Windows\Temporary Internet Files\Low\Content.IE5\UINH1AO8\Letterhead word Doc 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e\AppData\Local\Microsoft\Windows\Temporary Internet Files\Low\Content.IE5\UINH1AO8\Letterhead word Doc FOOTER[1].jpg"/>
                  <pic:cNvPicPr>
                    <a:picLocks noChangeAspect="1" noChangeArrowheads="1"/>
                  </pic:cNvPicPr>
                </pic:nvPicPr>
                <pic:blipFill>
                  <a:blip r:embed="rId1"/>
                  <a:srcRect/>
                  <a:stretch>
                    <a:fillRect/>
                  </a:stretch>
                </pic:blipFill>
                <pic:spPr bwMode="auto">
                  <a:xfrm>
                    <a:off x="0" y="0"/>
                    <a:ext cx="5274310" cy="33213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72597" w14:textId="77777777" w:rsidR="00375C44" w:rsidRDefault="00375C44">
      <w:r>
        <w:separator/>
      </w:r>
    </w:p>
  </w:footnote>
  <w:footnote w:type="continuationSeparator" w:id="0">
    <w:p w14:paraId="39F909FF" w14:textId="77777777" w:rsidR="00375C44" w:rsidRDefault="00375C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990FD" w14:textId="77777777" w:rsidR="000A0E7F" w:rsidRDefault="000A0E7F">
    <w:pPr>
      <w:pStyle w:val="Header"/>
    </w:pPr>
    <w:r>
      <w:rPr>
        <w:noProof/>
        <w:lang w:val="en-US" w:eastAsia="en-US"/>
      </w:rPr>
      <w:drawing>
        <wp:inline distT="0" distB="0" distL="0" distR="0" wp14:anchorId="193346E4" wp14:editId="5F336148">
          <wp:extent cx="5274310" cy="1859958"/>
          <wp:effectExtent l="19050" t="0" r="2540" b="0"/>
          <wp:docPr id="1" name="Picture 1" descr="C:\Users\Lee\AppData\Local\Microsoft\Windows\Temporary Internet Files\Low\Content.IE5\JV9Y19H6\Letterhead word Doc 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AppData\Local\Microsoft\Windows\Temporary Internet Files\Low\Content.IE5\JV9Y19H6\Letterhead word Doc HEADER[1].jpg"/>
                  <pic:cNvPicPr>
                    <a:picLocks noChangeAspect="1" noChangeArrowheads="1"/>
                  </pic:cNvPicPr>
                </pic:nvPicPr>
                <pic:blipFill>
                  <a:blip r:embed="rId1"/>
                  <a:srcRect/>
                  <a:stretch>
                    <a:fillRect/>
                  </a:stretch>
                </pic:blipFill>
                <pic:spPr bwMode="auto">
                  <a:xfrm>
                    <a:off x="0" y="0"/>
                    <a:ext cx="5274310" cy="18599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E0E23"/>
    <w:multiLevelType w:val="hybridMultilevel"/>
    <w:tmpl w:val="1634107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9D4E7C"/>
    <w:multiLevelType w:val="multilevel"/>
    <w:tmpl w:val="6E5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74D59"/>
    <w:multiLevelType w:val="hybridMultilevel"/>
    <w:tmpl w:val="293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D943FA"/>
    <w:multiLevelType w:val="hybridMultilevel"/>
    <w:tmpl w:val="3A3C89D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276CE9"/>
    <w:multiLevelType w:val="hybridMultilevel"/>
    <w:tmpl w:val="78FE118C"/>
    <w:lvl w:ilvl="0" w:tplc="541E81C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11"/>
    <w:rsid w:val="00011674"/>
    <w:rsid w:val="0001359A"/>
    <w:rsid w:val="0001757E"/>
    <w:rsid w:val="00024BEC"/>
    <w:rsid w:val="000339E4"/>
    <w:rsid w:val="00034ADD"/>
    <w:rsid w:val="00053E18"/>
    <w:rsid w:val="000560FD"/>
    <w:rsid w:val="000613A5"/>
    <w:rsid w:val="00066D06"/>
    <w:rsid w:val="00082E7D"/>
    <w:rsid w:val="000848D3"/>
    <w:rsid w:val="0009322C"/>
    <w:rsid w:val="0009359C"/>
    <w:rsid w:val="00094028"/>
    <w:rsid w:val="00095856"/>
    <w:rsid w:val="00097D8B"/>
    <w:rsid w:val="000A0E7F"/>
    <w:rsid w:val="000A4A2C"/>
    <w:rsid w:val="000B5EF8"/>
    <w:rsid w:val="000B6B4B"/>
    <w:rsid w:val="000C4C12"/>
    <w:rsid w:val="000D5128"/>
    <w:rsid w:val="000E0650"/>
    <w:rsid w:val="000E29E8"/>
    <w:rsid w:val="000E366A"/>
    <w:rsid w:val="000E428E"/>
    <w:rsid w:val="000E5B8C"/>
    <w:rsid w:val="000E73A4"/>
    <w:rsid w:val="000F4371"/>
    <w:rsid w:val="000F58C4"/>
    <w:rsid w:val="001008CF"/>
    <w:rsid w:val="00100CFA"/>
    <w:rsid w:val="00101BF1"/>
    <w:rsid w:val="00101E08"/>
    <w:rsid w:val="001041F4"/>
    <w:rsid w:val="00120777"/>
    <w:rsid w:val="001240E4"/>
    <w:rsid w:val="00124F3C"/>
    <w:rsid w:val="0013051E"/>
    <w:rsid w:val="00132078"/>
    <w:rsid w:val="00135736"/>
    <w:rsid w:val="0014083D"/>
    <w:rsid w:val="00155D62"/>
    <w:rsid w:val="00156CD5"/>
    <w:rsid w:val="001572A3"/>
    <w:rsid w:val="00165F15"/>
    <w:rsid w:val="00165F4B"/>
    <w:rsid w:val="00181BDF"/>
    <w:rsid w:val="001832DF"/>
    <w:rsid w:val="001973A0"/>
    <w:rsid w:val="001A7EA5"/>
    <w:rsid w:val="001B2B9B"/>
    <w:rsid w:val="001B5E6C"/>
    <w:rsid w:val="001C3C6B"/>
    <w:rsid w:val="001D2C6C"/>
    <w:rsid w:val="001E1B64"/>
    <w:rsid w:val="001E3C70"/>
    <w:rsid w:val="001E6882"/>
    <w:rsid w:val="001F09CD"/>
    <w:rsid w:val="001F0CBD"/>
    <w:rsid w:val="001F5945"/>
    <w:rsid w:val="001F5C43"/>
    <w:rsid w:val="001F757D"/>
    <w:rsid w:val="00203BA0"/>
    <w:rsid w:val="00203F21"/>
    <w:rsid w:val="00206566"/>
    <w:rsid w:val="0020740E"/>
    <w:rsid w:val="00217135"/>
    <w:rsid w:val="00220B69"/>
    <w:rsid w:val="002225DE"/>
    <w:rsid w:val="0022611B"/>
    <w:rsid w:val="0023596C"/>
    <w:rsid w:val="00251ED9"/>
    <w:rsid w:val="002551D2"/>
    <w:rsid w:val="002555A5"/>
    <w:rsid w:val="00257A0A"/>
    <w:rsid w:val="00263FA9"/>
    <w:rsid w:val="00266D74"/>
    <w:rsid w:val="00282F97"/>
    <w:rsid w:val="00284A73"/>
    <w:rsid w:val="002905AF"/>
    <w:rsid w:val="002905C3"/>
    <w:rsid w:val="0029404B"/>
    <w:rsid w:val="00294B01"/>
    <w:rsid w:val="002A3967"/>
    <w:rsid w:val="002B0DC0"/>
    <w:rsid w:val="002B524C"/>
    <w:rsid w:val="002B5785"/>
    <w:rsid w:val="002B5D3E"/>
    <w:rsid w:val="002C2068"/>
    <w:rsid w:val="002C3722"/>
    <w:rsid w:val="002C4631"/>
    <w:rsid w:val="002D187B"/>
    <w:rsid w:val="002E0E2F"/>
    <w:rsid w:val="002E31E0"/>
    <w:rsid w:val="002E7B23"/>
    <w:rsid w:val="002F5090"/>
    <w:rsid w:val="002F7B22"/>
    <w:rsid w:val="003017E1"/>
    <w:rsid w:val="003031E2"/>
    <w:rsid w:val="00305EC0"/>
    <w:rsid w:val="0031093F"/>
    <w:rsid w:val="00310985"/>
    <w:rsid w:val="00312B66"/>
    <w:rsid w:val="003165F3"/>
    <w:rsid w:val="00320FC2"/>
    <w:rsid w:val="00322508"/>
    <w:rsid w:val="00323A08"/>
    <w:rsid w:val="00324D84"/>
    <w:rsid w:val="00325781"/>
    <w:rsid w:val="003300A8"/>
    <w:rsid w:val="00333119"/>
    <w:rsid w:val="00333853"/>
    <w:rsid w:val="00333B76"/>
    <w:rsid w:val="00341A17"/>
    <w:rsid w:val="00345ABC"/>
    <w:rsid w:val="003538BD"/>
    <w:rsid w:val="003739D9"/>
    <w:rsid w:val="0037478C"/>
    <w:rsid w:val="00375C44"/>
    <w:rsid w:val="003800EB"/>
    <w:rsid w:val="003833E7"/>
    <w:rsid w:val="003859B3"/>
    <w:rsid w:val="003870E5"/>
    <w:rsid w:val="003944BC"/>
    <w:rsid w:val="003970D6"/>
    <w:rsid w:val="003A0EFB"/>
    <w:rsid w:val="003A2AE2"/>
    <w:rsid w:val="003A565C"/>
    <w:rsid w:val="003A66E5"/>
    <w:rsid w:val="003B37F6"/>
    <w:rsid w:val="003B69D6"/>
    <w:rsid w:val="003C2697"/>
    <w:rsid w:val="003D0192"/>
    <w:rsid w:val="003D25CC"/>
    <w:rsid w:val="003D5F34"/>
    <w:rsid w:val="003E3A12"/>
    <w:rsid w:val="003E76DD"/>
    <w:rsid w:val="003F1B52"/>
    <w:rsid w:val="003F2A1F"/>
    <w:rsid w:val="003F38A5"/>
    <w:rsid w:val="003F5F3C"/>
    <w:rsid w:val="003F66F1"/>
    <w:rsid w:val="00405C38"/>
    <w:rsid w:val="004063CE"/>
    <w:rsid w:val="00407F72"/>
    <w:rsid w:val="00412FFA"/>
    <w:rsid w:val="00420928"/>
    <w:rsid w:val="00424730"/>
    <w:rsid w:val="0043076D"/>
    <w:rsid w:val="0043291C"/>
    <w:rsid w:val="0043493D"/>
    <w:rsid w:val="00434E66"/>
    <w:rsid w:val="0043678A"/>
    <w:rsid w:val="00440AA1"/>
    <w:rsid w:val="00451265"/>
    <w:rsid w:val="00451A16"/>
    <w:rsid w:val="0045337B"/>
    <w:rsid w:val="00453C25"/>
    <w:rsid w:val="004609C9"/>
    <w:rsid w:val="004622A5"/>
    <w:rsid w:val="00463D22"/>
    <w:rsid w:val="00465409"/>
    <w:rsid w:val="00472F67"/>
    <w:rsid w:val="004749C6"/>
    <w:rsid w:val="0047536E"/>
    <w:rsid w:val="0047754D"/>
    <w:rsid w:val="00483243"/>
    <w:rsid w:val="00497C75"/>
    <w:rsid w:val="004A4AFD"/>
    <w:rsid w:val="004A5453"/>
    <w:rsid w:val="004C024C"/>
    <w:rsid w:val="004D5D0F"/>
    <w:rsid w:val="004E69A7"/>
    <w:rsid w:val="004F09B8"/>
    <w:rsid w:val="004F7576"/>
    <w:rsid w:val="00503832"/>
    <w:rsid w:val="00504A54"/>
    <w:rsid w:val="0050676E"/>
    <w:rsid w:val="00510E8E"/>
    <w:rsid w:val="0052050D"/>
    <w:rsid w:val="00523524"/>
    <w:rsid w:val="00523709"/>
    <w:rsid w:val="005307E8"/>
    <w:rsid w:val="00533059"/>
    <w:rsid w:val="00534054"/>
    <w:rsid w:val="00543905"/>
    <w:rsid w:val="00544BC5"/>
    <w:rsid w:val="0054775B"/>
    <w:rsid w:val="0055728E"/>
    <w:rsid w:val="005576C5"/>
    <w:rsid w:val="00572956"/>
    <w:rsid w:val="0058180B"/>
    <w:rsid w:val="00586B12"/>
    <w:rsid w:val="005900E8"/>
    <w:rsid w:val="005926B9"/>
    <w:rsid w:val="005A1E78"/>
    <w:rsid w:val="005A219C"/>
    <w:rsid w:val="005A23DF"/>
    <w:rsid w:val="005A461D"/>
    <w:rsid w:val="005A62CF"/>
    <w:rsid w:val="005A66C2"/>
    <w:rsid w:val="005B65A9"/>
    <w:rsid w:val="005C1D6E"/>
    <w:rsid w:val="005D0FDA"/>
    <w:rsid w:val="005D4966"/>
    <w:rsid w:val="005D4A4D"/>
    <w:rsid w:val="005E45CB"/>
    <w:rsid w:val="005E52B6"/>
    <w:rsid w:val="005E6BC8"/>
    <w:rsid w:val="005F554D"/>
    <w:rsid w:val="005F557A"/>
    <w:rsid w:val="005F629C"/>
    <w:rsid w:val="006010B2"/>
    <w:rsid w:val="00604C4F"/>
    <w:rsid w:val="006059E1"/>
    <w:rsid w:val="00605A6A"/>
    <w:rsid w:val="00605C31"/>
    <w:rsid w:val="006078B7"/>
    <w:rsid w:val="006111ED"/>
    <w:rsid w:val="006113AD"/>
    <w:rsid w:val="00612372"/>
    <w:rsid w:val="006138AC"/>
    <w:rsid w:val="00613DE2"/>
    <w:rsid w:val="006235E4"/>
    <w:rsid w:val="00625D2D"/>
    <w:rsid w:val="00634431"/>
    <w:rsid w:val="0064552C"/>
    <w:rsid w:val="006475BC"/>
    <w:rsid w:val="0065394E"/>
    <w:rsid w:val="00653972"/>
    <w:rsid w:val="00654CF2"/>
    <w:rsid w:val="0066150A"/>
    <w:rsid w:val="00675E52"/>
    <w:rsid w:val="0067642A"/>
    <w:rsid w:val="0067726A"/>
    <w:rsid w:val="00694AFD"/>
    <w:rsid w:val="00694EEF"/>
    <w:rsid w:val="006979CE"/>
    <w:rsid w:val="006A1081"/>
    <w:rsid w:val="006A6EA5"/>
    <w:rsid w:val="006B76F8"/>
    <w:rsid w:val="006C000A"/>
    <w:rsid w:val="006C0F9A"/>
    <w:rsid w:val="006C3C79"/>
    <w:rsid w:val="006C616D"/>
    <w:rsid w:val="006D051E"/>
    <w:rsid w:val="006D1F45"/>
    <w:rsid w:val="006E14F3"/>
    <w:rsid w:val="006E4453"/>
    <w:rsid w:val="006F481A"/>
    <w:rsid w:val="006F5025"/>
    <w:rsid w:val="006F5FBD"/>
    <w:rsid w:val="0070556F"/>
    <w:rsid w:val="00706171"/>
    <w:rsid w:val="007066A1"/>
    <w:rsid w:val="00707DB1"/>
    <w:rsid w:val="007119D0"/>
    <w:rsid w:val="00716EF7"/>
    <w:rsid w:val="00730E97"/>
    <w:rsid w:val="00733198"/>
    <w:rsid w:val="00735E51"/>
    <w:rsid w:val="00736D9A"/>
    <w:rsid w:val="00741D79"/>
    <w:rsid w:val="00744EFF"/>
    <w:rsid w:val="00750D98"/>
    <w:rsid w:val="00754F38"/>
    <w:rsid w:val="007602A9"/>
    <w:rsid w:val="00760BA8"/>
    <w:rsid w:val="00763CE2"/>
    <w:rsid w:val="0077027B"/>
    <w:rsid w:val="00776EF5"/>
    <w:rsid w:val="0078133D"/>
    <w:rsid w:val="007842CC"/>
    <w:rsid w:val="007843AF"/>
    <w:rsid w:val="00785AF4"/>
    <w:rsid w:val="0078720B"/>
    <w:rsid w:val="00787958"/>
    <w:rsid w:val="00794D78"/>
    <w:rsid w:val="00796EB3"/>
    <w:rsid w:val="007A316F"/>
    <w:rsid w:val="007B0D62"/>
    <w:rsid w:val="007B15C8"/>
    <w:rsid w:val="007B22E0"/>
    <w:rsid w:val="007B2384"/>
    <w:rsid w:val="007B5AC9"/>
    <w:rsid w:val="007B6944"/>
    <w:rsid w:val="007C0644"/>
    <w:rsid w:val="007C7892"/>
    <w:rsid w:val="007D1B5D"/>
    <w:rsid w:val="007D1F85"/>
    <w:rsid w:val="007D2C6F"/>
    <w:rsid w:val="007D3FD3"/>
    <w:rsid w:val="007D6AE4"/>
    <w:rsid w:val="007E2FD8"/>
    <w:rsid w:val="007E3B51"/>
    <w:rsid w:val="007E4650"/>
    <w:rsid w:val="007F0419"/>
    <w:rsid w:val="007F1148"/>
    <w:rsid w:val="007F5126"/>
    <w:rsid w:val="007F5D39"/>
    <w:rsid w:val="007F68E3"/>
    <w:rsid w:val="00800735"/>
    <w:rsid w:val="00806D12"/>
    <w:rsid w:val="00825291"/>
    <w:rsid w:val="00831D11"/>
    <w:rsid w:val="00837C3E"/>
    <w:rsid w:val="008402E8"/>
    <w:rsid w:val="00844990"/>
    <w:rsid w:val="00851056"/>
    <w:rsid w:val="00854220"/>
    <w:rsid w:val="00857DAD"/>
    <w:rsid w:val="00861369"/>
    <w:rsid w:val="0086155C"/>
    <w:rsid w:val="00862338"/>
    <w:rsid w:val="00862AA5"/>
    <w:rsid w:val="00872E47"/>
    <w:rsid w:val="00874938"/>
    <w:rsid w:val="0087560D"/>
    <w:rsid w:val="008773F4"/>
    <w:rsid w:val="00883EDC"/>
    <w:rsid w:val="00884E4B"/>
    <w:rsid w:val="008877DD"/>
    <w:rsid w:val="00887CFC"/>
    <w:rsid w:val="00892CEB"/>
    <w:rsid w:val="0089374C"/>
    <w:rsid w:val="008A2E30"/>
    <w:rsid w:val="008A5755"/>
    <w:rsid w:val="008B0DDF"/>
    <w:rsid w:val="008B2011"/>
    <w:rsid w:val="008B2BEF"/>
    <w:rsid w:val="008B50A1"/>
    <w:rsid w:val="008C077C"/>
    <w:rsid w:val="008C2112"/>
    <w:rsid w:val="008C35C3"/>
    <w:rsid w:val="008C3847"/>
    <w:rsid w:val="008D08BD"/>
    <w:rsid w:val="008D4290"/>
    <w:rsid w:val="008D4DD0"/>
    <w:rsid w:val="008D743C"/>
    <w:rsid w:val="008E4C41"/>
    <w:rsid w:val="008E74E2"/>
    <w:rsid w:val="00904C50"/>
    <w:rsid w:val="0091358C"/>
    <w:rsid w:val="00940F2E"/>
    <w:rsid w:val="00941663"/>
    <w:rsid w:val="0094371A"/>
    <w:rsid w:val="009452DB"/>
    <w:rsid w:val="0094764E"/>
    <w:rsid w:val="0095086A"/>
    <w:rsid w:val="009520D3"/>
    <w:rsid w:val="00953197"/>
    <w:rsid w:val="00954A85"/>
    <w:rsid w:val="00955D66"/>
    <w:rsid w:val="00962F7E"/>
    <w:rsid w:val="009637D3"/>
    <w:rsid w:val="00963AFD"/>
    <w:rsid w:val="00970A96"/>
    <w:rsid w:val="00974A19"/>
    <w:rsid w:val="00975195"/>
    <w:rsid w:val="00976722"/>
    <w:rsid w:val="00986B26"/>
    <w:rsid w:val="00986C20"/>
    <w:rsid w:val="00991013"/>
    <w:rsid w:val="009917FB"/>
    <w:rsid w:val="00993E56"/>
    <w:rsid w:val="00994E13"/>
    <w:rsid w:val="009A1ED7"/>
    <w:rsid w:val="009A45DD"/>
    <w:rsid w:val="009A6451"/>
    <w:rsid w:val="009A65EC"/>
    <w:rsid w:val="009B0649"/>
    <w:rsid w:val="009C3353"/>
    <w:rsid w:val="009C6907"/>
    <w:rsid w:val="009D21F7"/>
    <w:rsid w:val="009D551B"/>
    <w:rsid w:val="009D584C"/>
    <w:rsid w:val="009D71E8"/>
    <w:rsid w:val="009E1430"/>
    <w:rsid w:val="009E1ADB"/>
    <w:rsid w:val="009E5A25"/>
    <w:rsid w:val="009F292A"/>
    <w:rsid w:val="009F62EF"/>
    <w:rsid w:val="00A12C69"/>
    <w:rsid w:val="00A13672"/>
    <w:rsid w:val="00A13B1D"/>
    <w:rsid w:val="00A15F56"/>
    <w:rsid w:val="00A16EC5"/>
    <w:rsid w:val="00A26C9E"/>
    <w:rsid w:val="00A30CFA"/>
    <w:rsid w:val="00A33BE5"/>
    <w:rsid w:val="00A33FF3"/>
    <w:rsid w:val="00A353B7"/>
    <w:rsid w:val="00A463D7"/>
    <w:rsid w:val="00A53BC7"/>
    <w:rsid w:val="00A54EED"/>
    <w:rsid w:val="00A553B4"/>
    <w:rsid w:val="00A56876"/>
    <w:rsid w:val="00A56ABB"/>
    <w:rsid w:val="00A616CF"/>
    <w:rsid w:val="00A619BE"/>
    <w:rsid w:val="00A62510"/>
    <w:rsid w:val="00A63797"/>
    <w:rsid w:val="00A65B6C"/>
    <w:rsid w:val="00A710F6"/>
    <w:rsid w:val="00A71511"/>
    <w:rsid w:val="00A73F17"/>
    <w:rsid w:val="00A75184"/>
    <w:rsid w:val="00A775AD"/>
    <w:rsid w:val="00A8299C"/>
    <w:rsid w:val="00A90FFA"/>
    <w:rsid w:val="00A92B08"/>
    <w:rsid w:val="00AA058F"/>
    <w:rsid w:val="00AA4E35"/>
    <w:rsid w:val="00AA67A2"/>
    <w:rsid w:val="00AB6A09"/>
    <w:rsid w:val="00AB6ADF"/>
    <w:rsid w:val="00AC238C"/>
    <w:rsid w:val="00AC4276"/>
    <w:rsid w:val="00AC6239"/>
    <w:rsid w:val="00AC6656"/>
    <w:rsid w:val="00AD0018"/>
    <w:rsid w:val="00AD31D7"/>
    <w:rsid w:val="00AD4AB9"/>
    <w:rsid w:val="00AD52CB"/>
    <w:rsid w:val="00AD6681"/>
    <w:rsid w:val="00AE6AA5"/>
    <w:rsid w:val="00AF5055"/>
    <w:rsid w:val="00B103CE"/>
    <w:rsid w:val="00B22B3B"/>
    <w:rsid w:val="00B25B2C"/>
    <w:rsid w:val="00B36FB4"/>
    <w:rsid w:val="00B416FF"/>
    <w:rsid w:val="00B41DC2"/>
    <w:rsid w:val="00B43FA4"/>
    <w:rsid w:val="00B5089B"/>
    <w:rsid w:val="00B51647"/>
    <w:rsid w:val="00B52124"/>
    <w:rsid w:val="00B55148"/>
    <w:rsid w:val="00B56055"/>
    <w:rsid w:val="00B6138B"/>
    <w:rsid w:val="00B74439"/>
    <w:rsid w:val="00B7544E"/>
    <w:rsid w:val="00B766E7"/>
    <w:rsid w:val="00B8385D"/>
    <w:rsid w:val="00B87C1E"/>
    <w:rsid w:val="00B90B4D"/>
    <w:rsid w:val="00B96E37"/>
    <w:rsid w:val="00BA0EEC"/>
    <w:rsid w:val="00BA13DB"/>
    <w:rsid w:val="00BA2967"/>
    <w:rsid w:val="00BA4329"/>
    <w:rsid w:val="00BA500C"/>
    <w:rsid w:val="00BA5B11"/>
    <w:rsid w:val="00BA6FB8"/>
    <w:rsid w:val="00BA7178"/>
    <w:rsid w:val="00BB0410"/>
    <w:rsid w:val="00BB104B"/>
    <w:rsid w:val="00BB2E12"/>
    <w:rsid w:val="00BB4127"/>
    <w:rsid w:val="00BB773C"/>
    <w:rsid w:val="00BC2C7A"/>
    <w:rsid w:val="00BC458F"/>
    <w:rsid w:val="00BC62D5"/>
    <w:rsid w:val="00BC71EE"/>
    <w:rsid w:val="00BD180E"/>
    <w:rsid w:val="00BD322E"/>
    <w:rsid w:val="00BD57EA"/>
    <w:rsid w:val="00BE1387"/>
    <w:rsid w:val="00C004FE"/>
    <w:rsid w:val="00C069BF"/>
    <w:rsid w:val="00C07DDE"/>
    <w:rsid w:val="00C22A35"/>
    <w:rsid w:val="00C33637"/>
    <w:rsid w:val="00C466A9"/>
    <w:rsid w:val="00C54E0C"/>
    <w:rsid w:val="00C554EB"/>
    <w:rsid w:val="00C56DF5"/>
    <w:rsid w:val="00C61ABF"/>
    <w:rsid w:val="00C76CA2"/>
    <w:rsid w:val="00C830AF"/>
    <w:rsid w:val="00C84F2A"/>
    <w:rsid w:val="00C85D44"/>
    <w:rsid w:val="00C90B98"/>
    <w:rsid w:val="00C91E89"/>
    <w:rsid w:val="00C9373D"/>
    <w:rsid w:val="00C93861"/>
    <w:rsid w:val="00CA02BF"/>
    <w:rsid w:val="00CA1482"/>
    <w:rsid w:val="00CA1AC3"/>
    <w:rsid w:val="00CB1D20"/>
    <w:rsid w:val="00CC4BEA"/>
    <w:rsid w:val="00CC6A1F"/>
    <w:rsid w:val="00CD1187"/>
    <w:rsid w:val="00CD20E4"/>
    <w:rsid w:val="00CE1CF0"/>
    <w:rsid w:val="00CE2BC2"/>
    <w:rsid w:val="00CE311A"/>
    <w:rsid w:val="00CF391E"/>
    <w:rsid w:val="00CF74F0"/>
    <w:rsid w:val="00D055A3"/>
    <w:rsid w:val="00D16657"/>
    <w:rsid w:val="00D25B03"/>
    <w:rsid w:val="00D32FE2"/>
    <w:rsid w:val="00D354C4"/>
    <w:rsid w:val="00D4134E"/>
    <w:rsid w:val="00D46C87"/>
    <w:rsid w:val="00D51BEE"/>
    <w:rsid w:val="00D52E2E"/>
    <w:rsid w:val="00D55CDC"/>
    <w:rsid w:val="00D67E2F"/>
    <w:rsid w:val="00D701D8"/>
    <w:rsid w:val="00D81C13"/>
    <w:rsid w:val="00D83754"/>
    <w:rsid w:val="00D8589F"/>
    <w:rsid w:val="00D858FD"/>
    <w:rsid w:val="00D91D9F"/>
    <w:rsid w:val="00D96020"/>
    <w:rsid w:val="00DA4076"/>
    <w:rsid w:val="00DA420D"/>
    <w:rsid w:val="00DA7A6F"/>
    <w:rsid w:val="00DB1FDF"/>
    <w:rsid w:val="00DB329E"/>
    <w:rsid w:val="00DB5244"/>
    <w:rsid w:val="00DC163C"/>
    <w:rsid w:val="00DC36ED"/>
    <w:rsid w:val="00DD0CC2"/>
    <w:rsid w:val="00DD33F2"/>
    <w:rsid w:val="00DE0FA0"/>
    <w:rsid w:val="00DE17AE"/>
    <w:rsid w:val="00DE19BD"/>
    <w:rsid w:val="00DF2B1B"/>
    <w:rsid w:val="00DF2BA8"/>
    <w:rsid w:val="00DF3ACD"/>
    <w:rsid w:val="00DF60D9"/>
    <w:rsid w:val="00E02496"/>
    <w:rsid w:val="00E04B5F"/>
    <w:rsid w:val="00E136B4"/>
    <w:rsid w:val="00E14A99"/>
    <w:rsid w:val="00E175A6"/>
    <w:rsid w:val="00E244E1"/>
    <w:rsid w:val="00E30F37"/>
    <w:rsid w:val="00E34D7D"/>
    <w:rsid w:val="00E41242"/>
    <w:rsid w:val="00E42D1D"/>
    <w:rsid w:val="00E45D0E"/>
    <w:rsid w:val="00E47974"/>
    <w:rsid w:val="00E47AE4"/>
    <w:rsid w:val="00E5665B"/>
    <w:rsid w:val="00E57CB7"/>
    <w:rsid w:val="00E67D94"/>
    <w:rsid w:val="00E72CFD"/>
    <w:rsid w:val="00E74735"/>
    <w:rsid w:val="00E84541"/>
    <w:rsid w:val="00E92696"/>
    <w:rsid w:val="00E93BFB"/>
    <w:rsid w:val="00E94CFF"/>
    <w:rsid w:val="00E94F1B"/>
    <w:rsid w:val="00EA298A"/>
    <w:rsid w:val="00EA3FD1"/>
    <w:rsid w:val="00EB08E4"/>
    <w:rsid w:val="00EB19F0"/>
    <w:rsid w:val="00EB4D53"/>
    <w:rsid w:val="00EB5AD2"/>
    <w:rsid w:val="00EC001D"/>
    <w:rsid w:val="00EC09E9"/>
    <w:rsid w:val="00EC27D2"/>
    <w:rsid w:val="00EC2CBD"/>
    <w:rsid w:val="00EC5807"/>
    <w:rsid w:val="00EE4AF1"/>
    <w:rsid w:val="00EF2CBB"/>
    <w:rsid w:val="00EF342C"/>
    <w:rsid w:val="00EF691A"/>
    <w:rsid w:val="00F00524"/>
    <w:rsid w:val="00F00CB4"/>
    <w:rsid w:val="00F04AA2"/>
    <w:rsid w:val="00F04EF6"/>
    <w:rsid w:val="00F06BE7"/>
    <w:rsid w:val="00F11BA0"/>
    <w:rsid w:val="00F15FDF"/>
    <w:rsid w:val="00F2605F"/>
    <w:rsid w:val="00F26DAD"/>
    <w:rsid w:val="00F31C12"/>
    <w:rsid w:val="00F3230E"/>
    <w:rsid w:val="00F3433A"/>
    <w:rsid w:val="00F35153"/>
    <w:rsid w:val="00F36731"/>
    <w:rsid w:val="00F37DD2"/>
    <w:rsid w:val="00F430B9"/>
    <w:rsid w:val="00F43483"/>
    <w:rsid w:val="00F45C91"/>
    <w:rsid w:val="00F50661"/>
    <w:rsid w:val="00F50B1C"/>
    <w:rsid w:val="00F50B57"/>
    <w:rsid w:val="00F55265"/>
    <w:rsid w:val="00F57B9D"/>
    <w:rsid w:val="00F60ECA"/>
    <w:rsid w:val="00F64B3E"/>
    <w:rsid w:val="00F6584E"/>
    <w:rsid w:val="00F701F0"/>
    <w:rsid w:val="00F721D8"/>
    <w:rsid w:val="00F80912"/>
    <w:rsid w:val="00F83932"/>
    <w:rsid w:val="00F840D3"/>
    <w:rsid w:val="00F907D1"/>
    <w:rsid w:val="00F92F45"/>
    <w:rsid w:val="00F9428B"/>
    <w:rsid w:val="00F94B77"/>
    <w:rsid w:val="00FA037B"/>
    <w:rsid w:val="00FA0AB4"/>
    <w:rsid w:val="00FA4219"/>
    <w:rsid w:val="00FB0809"/>
    <w:rsid w:val="00FB319C"/>
    <w:rsid w:val="00FB3C19"/>
    <w:rsid w:val="00FB7B37"/>
    <w:rsid w:val="00FC2CCE"/>
    <w:rsid w:val="00FC3E62"/>
    <w:rsid w:val="00FD0F88"/>
    <w:rsid w:val="00FD296F"/>
    <w:rsid w:val="00FD37FD"/>
    <w:rsid w:val="00FD4730"/>
    <w:rsid w:val="00FD4933"/>
    <w:rsid w:val="00FF0F12"/>
    <w:rsid w:val="00FF1143"/>
    <w:rsid w:val="00FF1978"/>
    <w:rsid w:val="00FF1D17"/>
    <w:rsid w:val="00FF7A02"/>
    <w:rsid w:val="00FF7CD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48B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F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6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95856"/>
    <w:pPr>
      <w:tabs>
        <w:tab w:val="center" w:pos="4153"/>
        <w:tab w:val="right" w:pos="8306"/>
      </w:tabs>
    </w:pPr>
  </w:style>
  <w:style w:type="character" w:styleId="PageNumber">
    <w:name w:val="page number"/>
    <w:basedOn w:val="DefaultParagraphFont"/>
    <w:rsid w:val="00095856"/>
  </w:style>
  <w:style w:type="paragraph" w:styleId="NormalWeb">
    <w:name w:val="Normal (Web)"/>
    <w:basedOn w:val="Normal"/>
    <w:uiPriority w:val="99"/>
    <w:semiHidden/>
    <w:unhideWhenUsed/>
    <w:rsid w:val="00BC62D5"/>
    <w:pPr>
      <w:spacing w:before="100" w:beforeAutospacing="1" w:after="100" w:afterAutospacing="1"/>
    </w:pPr>
  </w:style>
  <w:style w:type="paragraph" w:styleId="Header">
    <w:name w:val="header"/>
    <w:basedOn w:val="Normal"/>
    <w:link w:val="HeaderChar"/>
    <w:uiPriority w:val="99"/>
    <w:unhideWhenUsed/>
    <w:rsid w:val="000A0E7F"/>
    <w:pPr>
      <w:tabs>
        <w:tab w:val="center" w:pos="4513"/>
        <w:tab w:val="right" w:pos="9026"/>
      </w:tabs>
    </w:pPr>
  </w:style>
  <w:style w:type="character" w:customStyle="1" w:styleId="HeaderChar">
    <w:name w:val="Header Char"/>
    <w:basedOn w:val="DefaultParagraphFont"/>
    <w:link w:val="Header"/>
    <w:uiPriority w:val="99"/>
    <w:rsid w:val="000A0E7F"/>
    <w:rPr>
      <w:sz w:val="24"/>
      <w:szCs w:val="24"/>
    </w:rPr>
  </w:style>
  <w:style w:type="paragraph" w:styleId="BalloonText">
    <w:name w:val="Balloon Text"/>
    <w:basedOn w:val="Normal"/>
    <w:link w:val="BalloonTextChar"/>
    <w:uiPriority w:val="99"/>
    <w:semiHidden/>
    <w:unhideWhenUsed/>
    <w:rsid w:val="000A0E7F"/>
    <w:rPr>
      <w:rFonts w:ascii="Tahoma" w:hAnsi="Tahoma" w:cs="Tahoma"/>
      <w:sz w:val="16"/>
      <w:szCs w:val="16"/>
    </w:rPr>
  </w:style>
  <w:style w:type="character" w:customStyle="1" w:styleId="BalloonTextChar">
    <w:name w:val="Balloon Text Char"/>
    <w:basedOn w:val="DefaultParagraphFont"/>
    <w:link w:val="BalloonText"/>
    <w:uiPriority w:val="99"/>
    <w:semiHidden/>
    <w:rsid w:val="000A0E7F"/>
    <w:rPr>
      <w:rFonts w:ascii="Tahoma" w:hAnsi="Tahoma" w:cs="Tahoma"/>
      <w:sz w:val="16"/>
      <w:szCs w:val="16"/>
    </w:rPr>
  </w:style>
  <w:style w:type="paragraph" w:styleId="ListParagraph">
    <w:name w:val="List Paragraph"/>
    <w:basedOn w:val="Normal"/>
    <w:uiPriority w:val="34"/>
    <w:qFormat/>
    <w:rsid w:val="004F7576"/>
    <w:pPr>
      <w:ind w:left="720"/>
      <w:contextualSpacing/>
    </w:pPr>
  </w:style>
  <w:style w:type="character" w:styleId="Hyperlink">
    <w:name w:val="Hyperlink"/>
    <w:basedOn w:val="DefaultParagraphFont"/>
    <w:uiPriority w:val="99"/>
    <w:unhideWhenUsed/>
    <w:rsid w:val="001F757D"/>
    <w:rPr>
      <w:color w:val="0000FF" w:themeColor="hyperlink"/>
      <w:u w:val="single"/>
    </w:rPr>
  </w:style>
  <w:style w:type="character" w:styleId="FollowedHyperlink">
    <w:name w:val="FollowedHyperlink"/>
    <w:basedOn w:val="DefaultParagraphFont"/>
    <w:uiPriority w:val="99"/>
    <w:semiHidden/>
    <w:unhideWhenUsed/>
    <w:rsid w:val="00C06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86524">
      <w:bodyDiv w:val="1"/>
      <w:marLeft w:val="0"/>
      <w:marRight w:val="0"/>
      <w:marTop w:val="0"/>
      <w:marBottom w:val="0"/>
      <w:divBdr>
        <w:top w:val="none" w:sz="0" w:space="0" w:color="auto"/>
        <w:left w:val="none" w:sz="0" w:space="0" w:color="auto"/>
        <w:bottom w:val="none" w:sz="0" w:space="0" w:color="auto"/>
        <w:right w:val="none" w:sz="0" w:space="0" w:color="auto"/>
      </w:divBdr>
      <w:divsChild>
        <w:div w:id="1403021273">
          <w:marLeft w:val="0"/>
          <w:marRight w:val="0"/>
          <w:marTop w:val="0"/>
          <w:marBottom w:val="0"/>
          <w:divBdr>
            <w:top w:val="none" w:sz="0" w:space="0" w:color="auto"/>
            <w:left w:val="none" w:sz="0" w:space="0" w:color="auto"/>
            <w:bottom w:val="none" w:sz="0" w:space="0" w:color="auto"/>
            <w:right w:val="none" w:sz="0" w:space="0" w:color="auto"/>
          </w:divBdr>
          <w:divsChild>
            <w:div w:id="1413892253">
              <w:marLeft w:val="0"/>
              <w:marRight w:val="0"/>
              <w:marTop w:val="0"/>
              <w:marBottom w:val="0"/>
              <w:divBdr>
                <w:top w:val="none" w:sz="0" w:space="0" w:color="auto"/>
                <w:left w:val="none" w:sz="0" w:space="0" w:color="auto"/>
                <w:bottom w:val="none" w:sz="0" w:space="0" w:color="auto"/>
                <w:right w:val="none" w:sz="0" w:space="0" w:color="auto"/>
              </w:divBdr>
              <w:divsChild>
                <w:div w:id="454254007">
                  <w:marLeft w:val="0"/>
                  <w:marRight w:val="0"/>
                  <w:marTop w:val="0"/>
                  <w:marBottom w:val="0"/>
                  <w:divBdr>
                    <w:top w:val="none" w:sz="0" w:space="0" w:color="auto"/>
                    <w:left w:val="none" w:sz="0" w:space="0" w:color="auto"/>
                    <w:bottom w:val="none" w:sz="0" w:space="0" w:color="auto"/>
                    <w:right w:val="none" w:sz="0" w:space="0" w:color="auto"/>
                  </w:divBdr>
                  <w:divsChild>
                    <w:div w:id="1040741732">
                      <w:marLeft w:val="0"/>
                      <w:marRight w:val="0"/>
                      <w:marTop w:val="0"/>
                      <w:marBottom w:val="0"/>
                      <w:divBdr>
                        <w:top w:val="none" w:sz="0" w:space="0" w:color="auto"/>
                        <w:left w:val="none" w:sz="0" w:space="0" w:color="auto"/>
                        <w:bottom w:val="none" w:sz="0" w:space="0" w:color="auto"/>
                        <w:right w:val="none" w:sz="0" w:space="0" w:color="auto"/>
                      </w:divBdr>
                      <w:divsChild>
                        <w:div w:id="242615244">
                          <w:marLeft w:val="0"/>
                          <w:marRight w:val="0"/>
                          <w:marTop w:val="0"/>
                          <w:marBottom w:val="0"/>
                          <w:divBdr>
                            <w:top w:val="none" w:sz="0" w:space="0" w:color="auto"/>
                            <w:left w:val="none" w:sz="0" w:space="0" w:color="auto"/>
                            <w:bottom w:val="none" w:sz="0" w:space="0" w:color="auto"/>
                            <w:right w:val="none" w:sz="0" w:space="0" w:color="auto"/>
                          </w:divBdr>
                          <w:divsChild>
                            <w:div w:id="12151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8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sta@effinghamschools.org" TargetMode="External"/><Relationship Id="rId8" Type="http://schemas.openxmlformats.org/officeDocument/2006/relationships/hyperlink" Target="http://www.ico.org.uk"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973</Words>
  <Characters>5547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Childs</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Lee Childs</dc:creator>
  <cp:lastModifiedBy>Lee Childs</cp:lastModifiedBy>
  <cp:revision>10</cp:revision>
  <cp:lastPrinted>2018-06-05T14:01:00Z</cp:lastPrinted>
  <dcterms:created xsi:type="dcterms:W3CDTF">2018-05-23T21:11:00Z</dcterms:created>
  <dcterms:modified xsi:type="dcterms:W3CDTF">2019-09-12T08:25:00Z</dcterms:modified>
</cp:coreProperties>
</file>